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4A8CFF" w14:textId="77777777" w:rsidR="00C66265" w:rsidRDefault="00C66265" w:rsidP="00C66265">
      <w:pPr>
        <w:jc w:val="center"/>
        <w:rPr>
          <w:rFonts w:ascii="Arial" w:hAnsi="Arial" w:cs="Arial"/>
          <w:color w:val="000000"/>
          <w:sz w:val="22"/>
          <w:szCs w:val="22"/>
        </w:rPr>
      </w:pPr>
      <w:r w:rsidRPr="00C66265">
        <w:rPr>
          <w:rFonts w:ascii="Arial" w:hAnsi="Arial" w:cs="Arial"/>
          <w:b/>
          <w:sz w:val="32"/>
          <w:szCs w:val="32"/>
        </w:rPr>
        <w:t>Х.</w:t>
      </w:r>
      <w:r>
        <w:rPr>
          <w:rFonts w:ascii="Arial" w:hAnsi="Arial" w:cs="Arial"/>
          <w:b/>
          <w:sz w:val="48"/>
        </w:rPr>
        <w:t xml:space="preserve"> </w:t>
      </w:r>
      <w:r w:rsidRPr="00C66265">
        <w:rPr>
          <w:rFonts w:ascii="Arial" w:hAnsi="Arial" w:cs="Arial"/>
          <w:b/>
          <w:sz w:val="32"/>
          <w:szCs w:val="32"/>
        </w:rPr>
        <w:t>ДЕМОГРАФИЧЕСКАЯ СИТУАЦИЯ</w:t>
      </w:r>
    </w:p>
    <w:p w14:paraId="041003DB" w14:textId="77777777" w:rsidR="00C66265" w:rsidRDefault="00C66265" w:rsidP="00676A58">
      <w:pPr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</w:p>
    <w:p w14:paraId="13BEF058" w14:textId="2F3D9FCF" w:rsidR="00C73B06" w:rsidRPr="00852B6C" w:rsidRDefault="00C73B06" w:rsidP="00C73B06">
      <w:pPr>
        <w:ind w:firstLine="720"/>
        <w:jc w:val="both"/>
        <w:rPr>
          <w:rFonts w:ascii="Arial" w:hAnsi="Arial" w:cs="Arial"/>
          <w:color w:val="000000"/>
          <w:sz w:val="22"/>
          <w:szCs w:val="22"/>
          <w:highlight w:val="yellow"/>
        </w:rPr>
      </w:pPr>
      <w:r w:rsidRPr="00C32C77">
        <w:rPr>
          <w:rFonts w:ascii="Arial" w:hAnsi="Arial" w:cs="Arial"/>
          <w:color w:val="000000"/>
          <w:sz w:val="22"/>
          <w:szCs w:val="22"/>
        </w:rPr>
        <w:t xml:space="preserve">По оценке, численность </w:t>
      </w:r>
      <w:r w:rsidRPr="00C32C77">
        <w:rPr>
          <w:rFonts w:ascii="Arial" w:hAnsi="Arial" w:cs="Arial"/>
          <w:b/>
          <w:color w:val="000000"/>
          <w:sz w:val="22"/>
          <w:szCs w:val="22"/>
        </w:rPr>
        <w:t xml:space="preserve">постоянного населения </w:t>
      </w:r>
      <w:r>
        <w:rPr>
          <w:rFonts w:ascii="Arial" w:hAnsi="Arial" w:cs="Arial"/>
          <w:color w:val="000000"/>
          <w:sz w:val="22"/>
          <w:szCs w:val="22"/>
        </w:rPr>
        <w:t xml:space="preserve">Рязанской </w:t>
      </w:r>
      <w:r w:rsidRPr="00C32C77">
        <w:rPr>
          <w:rFonts w:ascii="Arial" w:hAnsi="Arial" w:cs="Arial"/>
          <w:bCs/>
          <w:color w:val="000000"/>
          <w:sz w:val="22"/>
          <w:szCs w:val="22"/>
        </w:rPr>
        <w:t>области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Pr="00F81144">
        <w:rPr>
          <w:rFonts w:ascii="Arial" w:hAnsi="Arial" w:cs="Arial"/>
          <w:bCs/>
          <w:color w:val="000000"/>
          <w:sz w:val="22"/>
          <w:szCs w:val="22"/>
        </w:rPr>
        <w:t>(с учётом итогов Всероссийской переписи населения 2020 г.)</w:t>
      </w:r>
      <w:r w:rsidRPr="00C32C77">
        <w:rPr>
          <w:rFonts w:ascii="Arial" w:hAnsi="Arial" w:cs="Arial"/>
          <w:color w:val="000000"/>
          <w:sz w:val="22"/>
          <w:szCs w:val="22"/>
        </w:rPr>
        <w:t xml:space="preserve"> на 1 </w:t>
      </w:r>
      <w:r>
        <w:rPr>
          <w:rFonts w:ascii="Arial" w:hAnsi="Arial" w:cs="Arial"/>
          <w:color w:val="000000"/>
          <w:sz w:val="22"/>
          <w:szCs w:val="22"/>
        </w:rPr>
        <w:t xml:space="preserve">января </w:t>
      </w:r>
      <w:r>
        <w:rPr>
          <w:rFonts w:ascii="Arial" w:hAnsi="Arial" w:cs="Arial"/>
          <w:color w:val="000000"/>
          <w:sz w:val="22"/>
          <w:szCs w:val="22"/>
        </w:rPr>
        <w:br/>
        <w:t>2024</w:t>
      </w:r>
      <w:r w:rsidRPr="00C32C77">
        <w:rPr>
          <w:rFonts w:ascii="Arial" w:hAnsi="Arial" w:cs="Arial"/>
          <w:color w:val="000000"/>
          <w:sz w:val="22"/>
          <w:szCs w:val="22"/>
        </w:rPr>
        <w:t xml:space="preserve"> года со</w:t>
      </w:r>
      <w:r>
        <w:rPr>
          <w:rFonts w:ascii="Arial" w:hAnsi="Arial" w:cs="Arial"/>
          <w:color w:val="000000"/>
          <w:sz w:val="22"/>
          <w:szCs w:val="22"/>
        </w:rPr>
        <w:t xml:space="preserve">ставила </w:t>
      </w:r>
      <w:r w:rsidRPr="00F81144">
        <w:rPr>
          <w:rFonts w:ascii="Arial" w:hAnsi="Arial" w:cs="Arial"/>
          <w:color w:val="000000"/>
          <w:sz w:val="22"/>
          <w:szCs w:val="22"/>
        </w:rPr>
        <w:t>108</w:t>
      </w:r>
      <w:r>
        <w:rPr>
          <w:rFonts w:ascii="Arial" w:hAnsi="Arial" w:cs="Arial"/>
          <w:color w:val="000000"/>
          <w:sz w:val="22"/>
          <w:szCs w:val="22"/>
        </w:rPr>
        <w:t>2,</w:t>
      </w:r>
      <w:r w:rsidR="001A54B3">
        <w:rPr>
          <w:rFonts w:ascii="Arial" w:hAnsi="Arial" w:cs="Arial"/>
          <w:color w:val="000000"/>
          <w:sz w:val="22"/>
          <w:szCs w:val="22"/>
        </w:rPr>
        <w:t>2</w:t>
      </w:r>
      <w:r>
        <w:rPr>
          <w:rFonts w:ascii="Arial" w:hAnsi="Arial" w:cs="Arial"/>
          <w:color w:val="000000"/>
          <w:sz w:val="22"/>
          <w:szCs w:val="22"/>
        </w:rPr>
        <w:t xml:space="preserve"> тыс. человек.</w:t>
      </w:r>
      <w:r w:rsidRPr="00C86C22">
        <w:t xml:space="preserve"> </w:t>
      </w:r>
      <w:r w:rsidRPr="00C86C22">
        <w:rPr>
          <w:rFonts w:ascii="Arial" w:hAnsi="Arial" w:cs="Arial"/>
          <w:color w:val="000000"/>
          <w:sz w:val="22"/>
          <w:szCs w:val="22"/>
        </w:rPr>
        <w:t>Среднегодов</w:t>
      </w:r>
      <w:r>
        <w:rPr>
          <w:rFonts w:ascii="Arial" w:hAnsi="Arial" w:cs="Arial"/>
          <w:color w:val="000000"/>
          <w:sz w:val="22"/>
          <w:szCs w:val="22"/>
        </w:rPr>
        <w:t xml:space="preserve">ая численность населения </w:t>
      </w:r>
      <w:r>
        <w:rPr>
          <w:rFonts w:ascii="Arial" w:hAnsi="Arial" w:cs="Arial"/>
          <w:color w:val="000000"/>
          <w:sz w:val="22"/>
          <w:szCs w:val="22"/>
        </w:rPr>
        <w:br/>
        <w:t>за 2023</w:t>
      </w:r>
      <w:r w:rsidRPr="00C86C22">
        <w:rPr>
          <w:rFonts w:ascii="Arial" w:hAnsi="Arial" w:cs="Arial"/>
          <w:color w:val="000000"/>
          <w:sz w:val="22"/>
          <w:szCs w:val="22"/>
        </w:rPr>
        <w:t xml:space="preserve"> г</w:t>
      </w:r>
      <w:r>
        <w:rPr>
          <w:rFonts w:ascii="Arial" w:hAnsi="Arial" w:cs="Arial"/>
          <w:color w:val="000000"/>
          <w:sz w:val="22"/>
          <w:szCs w:val="22"/>
        </w:rPr>
        <w:t xml:space="preserve">од составила </w:t>
      </w:r>
      <w:r w:rsidRPr="00F81144">
        <w:rPr>
          <w:rFonts w:ascii="Arial" w:hAnsi="Arial" w:cs="Arial"/>
          <w:color w:val="000000"/>
          <w:sz w:val="22"/>
          <w:szCs w:val="22"/>
        </w:rPr>
        <w:t>10</w:t>
      </w:r>
      <w:r>
        <w:rPr>
          <w:rFonts w:ascii="Arial" w:hAnsi="Arial" w:cs="Arial"/>
          <w:color w:val="000000"/>
          <w:sz w:val="22"/>
          <w:szCs w:val="22"/>
        </w:rPr>
        <w:t>85,</w:t>
      </w:r>
      <w:r w:rsidR="001A54B3">
        <w:rPr>
          <w:rFonts w:ascii="Arial" w:hAnsi="Arial" w:cs="Arial"/>
          <w:color w:val="000000"/>
          <w:sz w:val="22"/>
          <w:szCs w:val="22"/>
        </w:rPr>
        <w:t>6</w:t>
      </w:r>
      <w:r>
        <w:rPr>
          <w:rFonts w:ascii="Arial" w:hAnsi="Arial" w:cs="Arial"/>
          <w:color w:val="000000"/>
          <w:sz w:val="22"/>
          <w:szCs w:val="22"/>
        </w:rPr>
        <w:t xml:space="preserve"> тыс. человек.</w:t>
      </w:r>
    </w:p>
    <w:p w14:paraId="7EC2588C" w14:textId="77777777" w:rsidR="00676A58" w:rsidRDefault="00676A58" w:rsidP="00676A58">
      <w:pPr>
        <w:pStyle w:val="a3"/>
        <w:keepNext w:val="0"/>
        <w:tabs>
          <w:tab w:val="left" w:pos="540"/>
        </w:tabs>
        <w:spacing w:before="0" w:after="0"/>
        <w:jc w:val="center"/>
        <w:rPr>
          <w:b/>
          <w:bCs/>
          <w:i w:val="0"/>
          <w:iCs w:val="0"/>
          <w:sz w:val="28"/>
        </w:rPr>
      </w:pPr>
    </w:p>
    <w:p w14:paraId="00CBE953" w14:textId="77777777" w:rsidR="00FD0722" w:rsidRPr="00BD0545" w:rsidRDefault="00FD0722" w:rsidP="00996BBF">
      <w:pPr>
        <w:pStyle w:val="a3"/>
        <w:keepNext w:val="0"/>
        <w:spacing w:after="0"/>
        <w:jc w:val="center"/>
        <w:rPr>
          <w:b/>
          <w:bCs/>
          <w:i w:val="0"/>
          <w:iCs w:val="0"/>
          <w:sz w:val="28"/>
          <w:szCs w:val="28"/>
          <w:vertAlign w:val="superscript"/>
        </w:rPr>
      </w:pPr>
      <w:r>
        <w:rPr>
          <w:b/>
          <w:bCs/>
          <w:i w:val="0"/>
          <w:iCs w:val="0"/>
          <w:sz w:val="28"/>
        </w:rPr>
        <w:t>Общая характеристика воспроизводства населения</w:t>
      </w:r>
    </w:p>
    <w:p w14:paraId="29C2CF60" w14:textId="77777777" w:rsidR="00676A58" w:rsidRPr="00676A58" w:rsidRDefault="00676A58" w:rsidP="00676A58"/>
    <w:p w14:paraId="319A4E86" w14:textId="77777777" w:rsidR="00FD0722" w:rsidRPr="0002212F" w:rsidRDefault="00FD0722" w:rsidP="00676A58">
      <w:pPr>
        <w:pStyle w:val="a3"/>
        <w:keepNext w:val="0"/>
        <w:spacing w:before="0" w:after="0"/>
        <w:jc w:val="center"/>
        <w:rPr>
          <w:bCs/>
          <w:i w:val="0"/>
          <w:iCs w:val="0"/>
          <w:sz w:val="18"/>
        </w:rPr>
      </w:pPr>
      <w:r>
        <w:rPr>
          <w:b/>
          <w:bCs/>
          <w:i w:val="0"/>
          <w:iCs w:val="0"/>
          <w:sz w:val="18"/>
        </w:rPr>
        <w:t>ПОКАЗАТЕЛИ ЕСТЕСТВЕННОГО ДВИЖЕНИЯ НАСЕЛЕНИЯ</w:t>
      </w:r>
    </w:p>
    <w:p w14:paraId="07C335F3" w14:textId="15667DD7" w:rsidR="0090667A" w:rsidRPr="00951EE0" w:rsidRDefault="0090667A" w:rsidP="0090667A">
      <w:pPr>
        <w:pStyle w:val="a3"/>
        <w:keepNext w:val="0"/>
        <w:spacing w:before="0"/>
        <w:jc w:val="center"/>
        <w:rPr>
          <w:b/>
          <w:i w:val="0"/>
          <w:sz w:val="20"/>
        </w:rPr>
      </w:pPr>
      <w:r>
        <w:rPr>
          <w:b/>
          <w:bCs/>
          <w:i w:val="0"/>
          <w:iCs w:val="0"/>
          <w:sz w:val="20"/>
        </w:rPr>
        <w:t>в январе</w:t>
      </w:r>
      <w:r w:rsidR="002A15E0">
        <w:rPr>
          <w:b/>
          <w:bCs/>
          <w:i w:val="0"/>
          <w:iCs w:val="0"/>
          <w:sz w:val="20"/>
        </w:rPr>
        <w:t>-</w:t>
      </w:r>
      <w:r w:rsidR="00951EE0">
        <w:rPr>
          <w:b/>
          <w:bCs/>
          <w:i w:val="0"/>
          <w:iCs w:val="0"/>
          <w:sz w:val="20"/>
        </w:rPr>
        <w:t>августе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66"/>
        <w:gridCol w:w="1804"/>
        <w:gridCol w:w="1804"/>
        <w:gridCol w:w="1804"/>
      </w:tblGrid>
      <w:tr w:rsidR="00A32913" w:rsidRPr="00001B8D" w14:paraId="7EA98ACB" w14:textId="77777777" w:rsidTr="00996BBF">
        <w:trPr>
          <w:cantSplit/>
        </w:trPr>
        <w:tc>
          <w:tcPr>
            <w:tcW w:w="3766" w:type="dxa"/>
            <w:vMerge w:val="restart"/>
            <w:vAlign w:val="center"/>
          </w:tcPr>
          <w:p w14:paraId="66F95D24" w14:textId="77777777" w:rsidR="00A32913" w:rsidRPr="00001B8D" w:rsidRDefault="00A32913" w:rsidP="00996BBF">
            <w:pPr>
              <w:pStyle w:val="97d2"/>
              <w:spacing w:before="120" w:after="120" w:line="240" w:lineRule="auto"/>
              <w:jc w:val="center"/>
            </w:pPr>
          </w:p>
        </w:tc>
        <w:tc>
          <w:tcPr>
            <w:tcW w:w="5412" w:type="dxa"/>
            <w:gridSpan w:val="3"/>
            <w:vAlign w:val="center"/>
          </w:tcPr>
          <w:p w14:paraId="07771692" w14:textId="77777777" w:rsidR="00A32913" w:rsidRPr="00295A2B" w:rsidRDefault="00A32913" w:rsidP="00996BBF">
            <w:pPr>
              <w:pStyle w:val="97d2"/>
              <w:spacing w:before="120" w:after="120" w:line="240" w:lineRule="auto"/>
              <w:jc w:val="center"/>
              <w:rPr>
                <w:vertAlign w:val="superscript"/>
              </w:rPr>
            </w:pPr>
            <w:r w:rsidRPr="00001B8D">
              <w:rPr>
                <w:rStyle w:val="0oea"/>
                <w:vertAlign w:val="baseline"/>
              </w:rPr>
              <w:t>Человек</w:t>
            </w:r>
            <w:proofErr w:type="gramStart"/>
            <w:r>
              <w:rPr>
                <w:rStyle w:val="0oea"/>
              </w:rPr>
              <w:t>1</w:t>
            </w:r>
            <w:proofErr w:type="gramEnd"/>
            <w:r>
              <w:rPr>
                <w:rStyle w:val="0oea"/>
              </w:rPr>
              <w:t>)</w:t>
            </w:r>
          </w:p>
        </w:tc>
      </w:tr>
      <w:tr w:rsidR="00A32913" w:rsidRPr="00001B8D" w14:paraId="23D0FC6F" w14:textId="77777777" w:rsidTr="00996BBF">
        <w:trPr>
          <w:cantSplit/>
        </w:trPr>
        <w:tc>
          <w:tcPr>
            <w:tcW w:w="3766" w:type="dxa"/>
            <w:vMerge/>
            <w:vAlign w:val="center"/>
          </w:tcPr>
          <w:p w14:paraId="493E90F2" w14:textId="77777777" w:rsidR="00A32913" w:rsidRPr="00001B8D" w:rsidRDefault="00A32913" w:rsidP="00996BBF">
            <w:pPr>
              <w:pStyle w:val="97d2"/>
              <w:spacing w:before="120" w:after="120" w:line="240" w:lineRule="auto"/>
              <w:jc w:val="center"/>
              <w:rPr>
                <w:rStyle w:val="0oea"/>
                <w:vertAlign w:val="baseline"/>
              </w:rPr>
            </w:pPr>
          </w:p>
        </w:tc>
        <w:tc>
          <w:tcPr>
            <w:tcW w:w="1804" w:type="dxa"/>
            <w:vAlign w:val="center"/>
          </w:tcPr>
          <w:p w14:paraId="004B6FDB" w14:textId="5B33632A" w:rsidR="00A32913" w:rsidRPr="00001B8D" w:rsidRDefault="00F81144" w:rsidP="00996BBF">
            <w:pPr>
              <w:pStyle w:val="97d2"/>
              <w:spacing w:before="120" w:after="120" w:line="240" w:lineRule="auto"/>
              <w:jc w:val="center"/>
            </w:pPr>
            <w:r>
              <w:t>202</w:t>
            </w:r>
            <w:r w:rsidR="00C73B06">
              <w:t>4</w:t>
            </w:r>
            <w:r w:rsidR="00A32913" w:rsidRPr="00001B8D">
              <w:t xml:space="preserve"> г.</w:t>
            </w:r>
          </w:p>
        </w:tc>
        <w:tc>
          <w:tcPr>
            <w:tcW w:w="1804" w:type="dxa"/>
            <w:vAlign w:val="center"/>
          </w:tcPr>
          <w:p w14:paraId="690ED329" w14:textId="68E2387F" w:rsidR="00A32913" w:rsidRPr="00001B8D" w:rsidRDefault="00A32913" w:rsidP="00996BBF">
            <w:pPr>
              <w:pStyle w:val="97d2"/>
              <w:spacing w:before="120" w:after="120" w:line="240" w:lineRule="auto"/>
              <w:jc w:val="center"/>
            </w:pPr>
            <w:r w:rsidRPr="00001B8D">
              <w:t>20</w:t>
            </w:r>
            <w:r w:rsidRPr="00001B8D">
              <w:rPr>
                <w:lang w:val="en-US"/>
              </w:rPr>
              <w:t>2</w:t>
            </w:r>
            <w:r w:rsidR="00C73B06">
              <w:t>3</w:t>
            </w:r>
            <w:r w:rsidRPr="00001B8D">
              <w:t xml:space="preserve"> г.</w:t>
            </w:r>
          </w:p>
        </w:tc>
        <w:tc>
          <w:tcPr>
            <w:tcW w:w="1804" w:type="dxa"/>
            <w:vAlign w:val="center"/>
          </w:tcPr>
          <w:p w14:paraId="78C7CB59" w14:textId="77777777" w:rsidR="00A32913" w:rsidRPr="00001B8D" w:rsidRDefault="00A32913" w:rsidP="00996BBF">
            <w:pPr>
              <w:pStyle w:val="97d2"/>
              <w:spacing w:before="120" w:after="120" w:line="240" w:lineRule="auto"/>
              <w:jc w:val="center"/>
            </w:pPr>
            <w:r w:rsidRPr="00001B8D">
              <w:t>прирост</w:t>
            </w:r>
            <w:proofErr w:type="gramStart"/>
            <w:r w:rsidRPr="00001B8D">
              <w:t xml:space="preserve"> (+),</w:t>
            </w:r>
            <w:r w:rsidRPr="00001B8D">
              <w:rPr>
                <w:lang w:val="en-US"/>
              </w:rPr>
              <w:br/>
            </w:r>
            <w:proofErr w:type="gramEnd"/>
            <w:r w:rsidRPr="00001B8D">
              <w:t>снижение (-)</w:t>
            </w:r>
          </w:p>
        </w:tc>
      </w:tr>
      <w:tr w:rsidR="00C73B06" w:rsidRPr="00001B8D" w14:paraId="4009F32E" w14:textId="77777777" w:rsidTr="00996BBF">
        <w:trPr>
          <w:cantSplit/>
        </w:trPr>
        <w:tc>
          <w:tcPr>
            <w:tcW w:w="3766" w:type="dxa"/>
            <w:vAlign w:val="bottom"/>
          </w:tcPr>
          <w:p w14:paraId="237105C5" w14:textId="77777777" w:rsidR="00C73B06" w:rsidRPr="00001B8D" w:rsidRDefault="00C73B06" w:rsidP="00996BBF">
            <w:pPr>
              <w:pStyle w:val="a4"/>
              <w:spacing w:before="120"/>
              <w:rPr>
                <w:rStyle w:val="0oea"/>
                <w:rFonts w:ascii="Arial" w:hAnsi="Arial"/>
                <w:vertAlign w:val="baseline"/>
              </w:rPr>
            </w:pPr>
            <w:r w:rsidRPr="00001B8D">
              <w:rPr>
                <w:rStyle w:val="0oea"/>
                <w:rFonts w:ascii="Arial" w:hAnsi="Arial"/>
                <w:vertAlign w:val="baseline"/>
              </w:rPr>
              <w:t>Родившихся</w:t>
            </w:r>
          </w:p>
        </w:tc>
        <w:tc>
          <w:tcPr>
            <w:tcW w:w="1804" w:type="dxa"/>
            <w:vAlign w:val="bottom"/>
          </w:tcPr>
          <w:p w14:paraId="41F70911" w14:textId="3F9983EF" w:rsidR="00C73B06" w:rsidRPr="00816EAA" w:rsidRDefault="00816EAA" w:rsidP="00996BBF">
            <w:pPr>
              <w:spacing w:before="120" w:after="120"/>
              <w:ind w:right="50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4323</w:t>
            </w:r>
          </w:p>
        </w:tc>
        <w:tc>
          <w:tcPr>
            <w:tcW w:w="1804" w:type="dxa"/>
            <w:vAlign w:val="bottom"/>
          </w:tcPr>
          <w:p w14:paraId="3D23BB5A" w14:textId="393216C0" w:rsidR="00C73B06" w:rsidRPr="00804110" w:rsidRDefault="00804110" w:rsidP="00996BBF">
            <w:pPr>
              <w:spacing w:before="120" w:after="120" w:line="240" w:lineRule="exact"/>
              <w:ind w:right="500"/>
              <w:jc w:val="right"/>
              <w:rPr>
                <w:rFonts w:ascii="Arial" w:hAnsi="Arial"/>
                <w:sz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4430</w:t>
            </w:r>
          </w:p>
        </w:tc>
        <w:tc>
          <w:tcPr>
            <w:tcW w:w="1804" w:type="dxa"/>
            <w:vAlign w:val="bottom"/>
          </w:tcPr>
          <w:p w14:paraId="1ED72DEF" w14:textId="211AB090" w:rsidR="00C73B06" w:rsidRPr="00804110" w:rsidRDefault="002A4A30" w:rsidP="00996BBF">
            <w:pPr>
              <w:spacing w:before="120" w:after="120"/>
              <w:ind w:right="500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-1</w:t>
            </w:r>
            <w:r w:rsidR="00804110">
              <w:rPr>
                <w:rFonts w:ascii="Arial" w:hAnsi="Arial" w:cs="Arial"/>
                <w:sz w:val="20"/>
                <w:szCs w:val="20"/>
                <w:lang w:val="en-US"/>
              </w:rPr>
              <w:t>07</w:t>
            </w:r>
          </w:p>
        </w:tc>
      </w:tr>
      <w:tr w:rsidR="00C73B06" w:rsidRPr="00001B8D" w14:paraId="70FCB1F8" w14:textId="77777777" w:rsidTr="00996BBF">
        <w:trPr>
          <w:cantSplit/>
        </w:trPr>
        <w:tc>
          <w:tcPr>
            <w:tcW w:w="3766" w:type="dxa"/>
            <w:vAlign w:val="bottom"/>
          </w:tcPr>
          <w:p w14:paraId="58C2FEE1" w14:textId="77777777" w:rsidR="00C73B06" w:rsidRPr="00001B8D" w:rsidRDefault="00C73B06" w:rsidP="00996BBF">
            <w:pPr>
              <w:pStyle w:val="af1"/>
              <w:spacing w:before="120" w:after="120" w:line="240" w:lineRule="auto"/>
              <w:ind w:hanging="51"/>
            </w:pPr>
            <w:proofErr w:type="gramStart"/>
            <w:r w:rsidRPr="00001B8D">
              <w:t>Умерших</w:t>
            </w:r>
            <w:proofErr w:type="gramEnd"/>
          </w:p>
        </w:tc>
        <w:tc>
          <w:tcPr>
            <w:tcW w:w="1804" w:type="dxa"/>
            <w:vAlign w:val="bottom"/>
          </w:tcPr>
          <w:p w14:paraId="4BB8EF67" w14:textId="55633CB2" w:rsidR="00C73B06" w:rsidRPr="00816EAA" w:rsidRDefault="00816EAA" w:rsidP="00996BBF">
            <w:pPr>
              <w:spacing w:before="120" w:after="120"/>
              <w:ind w:right="50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11136</w:t>
            </w:r>
          </w:p>
        </w:tc>
        <w:tc>
          <w:tcPr>
            <w:tcW w:w="1804" w:type="dxa"/>
            <w:vAlign w:val="bottom"/>
          </w:tcPr>
          <w:p w14:paraId="10C53151" w14:textId="0DAD5ACF" w:rsidR="00C73B06" w:rsidRPr="00804110" w:rsidRDefault="00804110" w:rsidP="00996BBF">
            <w:pPr>
              <w:spacing w:before="120" w:after="120" w:line="240" w:lineRule="exact"/>
              <w:ind w:right="500"/>
              <w:jc w:val="right"/>
              <w:rPr>
                <w:rFonts w:ascii="Arial" w:hAnsi="Arial"/>
                <w:sz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10798</w:t>
            </w:r>
          </w:p>
        </w:tc>
        <w:tc>
          <w:tcPr>
            <w:tcW w:w="1804" w:type="dxa"/>
            <w:vAlign w:val="bottom"/>
          </w:tcPr>
          <w:p w14:paraId="78019D4E" w14:textId="10C7BE24" w:rsidR="00C73B06" w:rsidRPr="00804110" w:rsidRDefault="00C73B06" w:rsidP="00804110">
            <w:pPr>
              <w:spacing w:before="120" w:after="120"/>
              <w:ind w:right="500"/>
              <w:jc w:val="right"/>
              <w:rPr>
                <w:rFonts w:ascii="Arial" w:hAnsi="Arial" w:cs="Arial"/>
                <w:cap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aps/>
                <w:sz w:val="20"/>
                <w:szCs w:val="20"/>
              </w:rPr>
              <w:t>+</w:t>
            </w:r>
            <w:r w:rsidR="00804110">
              <w:rPr>
                <w:rFonts w:ascii="Arial" w:hAnsi="Arial" w:cs="Arial"/>
                <w:caps/>
                <w:sz w:val="20"/>
                <w:szCs w:val="20"/>
                <w:lang w:val="en-US"/>
              </w:rPr>
              <w:t>338</w:t>
            </w:r>
          </w:p>
        </w:tc>
      </w:tr>
      <w:tr w:rsidR="00C73B06" w:rsidRPr="00001B8D" w14:paraId="3596AB3B" w14:textId="77777777" w:rsidTr="00996BBF">
        <w:trPr>
          <w:cantSplit/>
        </w:trPr>
        <w:tc>
          <w:tcPr>
            <w:tcW w:w="3766" w:type="dxa"/>
            <w:vAlign w:val="bottom"/>
          </w:tcPr>
          <w:p w14:paraId="29446205" w14:textId="77777777" w:rsidR="00C73B06" w:rsidRPr="00001B8D" w:rsidRDefault="00C73B06" w:rsidP="00996BBF">
            <w:pPr>
              <w:pStyle w:val="a4"/>
              <w:spacing w:before="120"/>
              <w:rPr>
                <w:rStyle w:val="0oea"/>
                <w:rFonts w:ascii="Arial" w:hAnsi="Arial"/>
                <w:vertAlign w:val="baseline"/>
              </w:rPr>
            </w:pPr>
            <w:r w:rsidRPr="00001B8D">
              <w:rPr>
                <w:rStyle w:val="0oea"/>
                <w:rFonts w:ascii="Arial" w:hAnsi="Arial" w:cs="Arial"/>
                <w:vertAlign w:val="baseline"/>
              </w:rPr>
              <w:t xml:space="preserve">  в том числе детей </w:t>
            </w:r>
            <w:r w:rsidRPr="00001B8D">
              <w:rPr>
                <w:rStyle w:val="0oea"/>
                <w:rFonts w:ascii="Arial" w:hAnsi="Arial" w:cs="Arial"/>
                <w:vertAlign w:val="baseline"/>
              </w:rPr>
              <w:br/>
              <w:t xml:space="preserve">  в возрасте до 1 года</w:t>
            </w:r>
          </w:p>
        </w:tc>
        <w:tc>
          <w:tcPr>
            <w:tcW w:w="1804" w:type="dxa"/>
            <w:vAlign w:val="bottom"/>
          </w:tcPr>
          <w:p w14:paraId="3F711516" w14:textId="4F34A73E" w:rsidR="00C73B06" w:rsidRPr="00816EAA" w:rsidRDefault="00816EAA" w:rsidP="00996BBF">
            <w:pPr>
              <w:spacing w:before="120" w:after="120"/>
              <w:ind w:right="50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1804" w:type="dxa"/>
            <w:vAlign w:val="bottom"/>
          </w:tcPr>
          <w:p w14:paraId="7042BA77" w14:textId="5EFB169A" w:rsidR="00C73B06" w:rsidRPr="00951EE0" w:rsidRDefault="002A4A30" w:rsidP="00996BBF">
            <w:pPr>
              <w:spacing w:before="120" w:after="120" w:line="240" w:lineRule="exact"/>
              <w:ind w:right="50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951EE0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804" w:type="dxa"/>
            <w:vAlign w:val="bottom"/>
          </w:tcPr>
          <w:p w14:paraId="4AF86064" w14:textId="2C5D4670" w:rsidR="00C73B06" w:rsidRPr="00951EE0" w:rsidRDefault="00554E07" w:rsidP="00804110">
            <w:pPr>
              <w:pStyle w:val="97d2"/>
              <w:spacing w:before="120" w:after="120" w:line="240" w:lineRule="auto"/>
              <w:ind w:right="500"/>
              <w:jc w:val="right"/>
              <w:rPr>
                <w:caps/>
              </w:rPr>
            </w:pPr>
            <w:r>
              <w:rPr>
                <w:caps/>
              </w:rPr>
              <w:t>-</w:t>
            </w:r>
            <w:r w:rsidR="00951EE0">
              <w:rPr>
                <w:caps/>
              </w:rPr>
              <w:t>6</w:t>
            </w:r>
          </w:p>
        </w:tc>
      </w:tr>
      <w:tr w:rsidR="00C73B06" w:rsidRPr="00001B8D" w14:paraId="07D8705E" w14:textId="77777777" w:rsidTr="00996BBF">
        <w:trPr>
          <w:cantSplit/>
        </w:trPr>
        <w:tc>
          <w:tcPr>
            <w:tcW w:w="3766" w:type="dxa"/>
            <w:vAlign w:val="bottom"/>
          </w:tcPr>
          <w:p w14:paraId="7033B42C" w14:textId="77777777" w:rsidR="00C73B06" w:rsidRPr="00001B8D" w:rsidRDefault="00C73B06" w:rsidP="00996BBF">
            <w:pPr>
              <w:pStyle w:val="a4"/>
              <w:spacing w:before="120"/>
              <w:rPr>
                <w:rStyle w:val="0oea"/>
                <w:rFonts w:ascii="Arial" w:hAnsi="Arial"/>
                <w:vertAlign w:val="baseline"/>
              </w:rPr>
            </w:pPr>
            <w:r w:rsidRPr="00001B8D">
              <w:rPr>
                <w:rStyle w:val="0oea"/>
                <w:rFonts w:ascii="Arial" w:hAnsi="Arial"/>
                <w:vertAlign w:val="baseline"/>
              </w:rPr>
              <w:t>Естественная убыль</w:t>
            </w:r>
          </w:p>
        </w:tc>
        <w:tc>
          <w:tcPr>
            <w:tcW w:w="1804" w:type="dxa"/>
            <w:vAlign w:val="bottom"/>
          </w:tcPr>
          <w:p w14:paraId="0A93EF9A" w14:textId="257AB7AE" w:rsidR="00C73B06" w:rsidRPr="00816EAA" w:rsidRDefault="00C73B06" w:rsidP="00996BBF">
            <w:pPr>
              <w:spacing w:before="120" w:after="120"/>
              <w:ind w:right="50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EB02DD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="00816EAA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813</w:t>
            </w:r>
          </w:p>
        </w:tc>
        <w:tc>
          <w:tcPr>
            <w:tcW w:w="1804" w:type="dxa"/>
            <w:vAlign w:val="bottom"/>
          </w:tcPr>
          <w:p w14:paraId="685BA4E9" w14:textId="49AB71CC" w:rsidR="00C73B06" w:rsidRPr="00804110" w:rsidRDefault="00C73B06" w:rsidP="00996BBF">
            <w:pPr>
              <w:spacing w:before="120" w:after="120" w:line="240" w:lineRule="exact"/>
              <w:ind w:right="500"/>
              <w:jc w:val="right"/>
              <w:rPr>
                <w:rFonts w:ascii="Arial" w:hAnsi="Arial"/>
                <w:sz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804110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6368</w:t>
            </w:r>
          </w:p>
        </w:tc>
        <w:tc>
          <w:tcPr>
            <w:tcW w:w="1804" w:type="dxa"/>
            <w:vAlign w:val="bottom"/>
          </w:tcPr>
          <w:p w14:paraId="1ED260CE" w14:textId="77777777" w:rsidR="00C73B06" w:rsidRPr="00001B8D" w:rsidRDefault="00C73B06" w:rsidP="00996BBF">
            <w:pPr>
              <w:pStyle w:val="97d2"/>
              <w:spacing w:before="120" w:after="120" w:line="240" w:lineRule="auto"/>
              <w:ind w:right="500"/>
              <w:jc w:val="right"/>
            </w:pPr>
          </w:p>
        </w:tc>
      </w:tr>
      <w:tr w:rsidR="00C73B06" w:rsidRPr="00001B8D" w14:paraId="3CB37D3E" w14:textId="77777777" w:rsidTr="00996BBF">
        <w:trPr>
          <w:cantSplit/>
        </w:trPr>
        <w:tc>
          <w:tcPr>
            <w:tcW w:w="3766" w:type="dxa"/>
            <w:vAlign w:val="bottom"/>
          </w:tcPr>
          <w:p w14:paraId="155B7C1A" w14:textId="77777777" w:rsidR="00C73B06" w:rsidRPr="00001B8D" w:rsidRDefault="00C73B06" w:rsidP="00996BBF">
            <w:pPr>
              <w:pStyle w:val="a4"/>
              <w:spacing w:before="120"/>
              <w:rPr>
                <w:rStyle w:val="0oea"/>
                <w:rFonts w:ascii="Arial" w:hAnsi="Arial"/>
                <w:vertAlign w:val="baseline"/>
              </w:rPr>
            </w:pPr>
            <w:r w:rsidRPr="00001B8D">
              <w:rPr>
                <w:rStyle w:val="0oea"/>
                <w:rFonts w:ascii="Arial" w:hAnsi="Arial"/>
                <w:vertAlign w:val="baseline"/>
              </w:rPr>
              <w:t>Браков</w:t>
            </w:r>
          </w:p>
        </w:tc>
        <w:tc>
          <w:tcPr>
            <w:tcW w:w="1804" w:type="dxa"/>
            <w:vAlign w:val="bottom"/>
          </w:tcPr>
          <w:p w14:paraId="71B49C87" w14:textId="4D932294" w:rsidR="00C73B06" w:rsidRPr="00816EAA" w:rsidRDefault="00816EAA" w:rsidP="00996BBF">
            <w:pPr>
              <w:spacing w:before="120" w:after="120"/>
              <w:ind w:right="50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4208</w:t>
            </w:r>
          </w:p>
        </w:tc>
        <w:tc>
          <w:tcPr>
            <w:tcW w:w="1804" w:type="dxa"/>
            <w:vAlign w:val="bottom"/>
          </w:tcPr>
          <w:p w14:paraId="38E5D1E4" w14:textId="2B716468" w:rsidR="00C73B06" w:rsidRPr="00804110" w:rsidRDefault="00804110" w:rsidP="00996BBF">
            <w:pPr>
              <w:spacing w:before="120" w:after="120" w:line="240" w:lineRule="exact"/>
              <w:ind w:right="500"/>
              <w:jc w:val="right"/>
              <w:rPr>
                <w:rFonts w:ascii="Arial" w:hAnsi="Arial"/>
                <w:sz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4275</w:t>
            </w:r>
          </w:p>
        </w:tc>
        <w:tc>
          <w:tcPr>
            <w:tcW w:w="1804" w:type="dxa"/>
            <w:vAlign w:val="bottom"/>
          </w:tcPr>
          <w:p w14:paraId="63B1F290" w14:textId="149E1D23" w:rsidR="00C73B06" w:rsidRPr="00804110" w:rsidRDefault="00C73B06" w:rsidP="00996BBF">
            <w:pPr>
              <w:pStyle w:val="97d2"/>
              <w:spacing w:before="120" w:after="120" w:line="240" w:lineRule="auto"/>
              <w:ind w:right="500"/>
              <w:jc w:val="right"/>
              <w:rPr>
                <w:lang w:val="en-US"/>
              </w:rPr>
            </w:pPr>
            <w:r>
              <w:t>-</w:t>
            </w:r>
            <w:r w:rsidR="00804110">
              <w:rPr>
                <w:lang w:val="en-US"/>
              </w:rPr>
              <w:t>67</w:t>
            </w:r>
          </w:p>
        </w:tc>
      </w:tr>
      <w:tr w:rsidR="00C73B06" w:rsidRPr="00001B8D" w14:paraId="135E93F4" w14:textId="77777777" w:rsidTr="00996BBF">
        <w:trPr>
          <w:cantSplit/>
        </w:trPr>
        <w:tc>
          <w:tcPr>
            <w:tcW w:w="3766" w:type="dxa"/>
            <w:vAlign w:val="bottom"/>
          </w:tcPr>
          <w:p w14:paraId="4CD881D3" w14:textId="77777777" w:rsidR="00C73B06" w:rsidRPr="00001B8D" w:rsidRDefault="00C73B06" w:rsidP="00996BBF">
            <w:pPr>
              <w:pStyle w:val="a4"/>
              <w:spacing w:before="120"/>
              <w:rPr>
                <w:rStyle w:val="0oea"/>
                <w:rFonts w:ascii="Arial" w:hAnsi="Arial"/>
                <w:vertAlign w:val="baseline"/>
              </w:rPr>
            </w:pPr>
            <w:r w:rsidRPr="00001B8D">
              <w:rPr>
                <w:rStyle w:val="0oea"/>
                <w:rFonts w:ascii="Arial" w:hAnsi="Arial"/>
                <w:vertAlign w:val="baseline"/>
              </w:rPr>
              <w:t>Разводов</w:t>
            </w:r>
          </w:p>
        </w:tc>
        <w:tc>
          <w:tcPr>
            <w:tcW w:w="1804" w:type="dxa"/>
            <w:vAlign w:val="bottom"/>
          </w:tcPr>
          <w:p w14:paraId="28F94E60" w14:textId="2BDCF66C" w:rsidR="00C73B06" w:rsidRPr="00816EAA" w:rsidRDefault="00EB02DD" w:rsidP="00996BBF">
            <w:pPr>
              <w:spacing w:before="120" w:after="120"/>
              <w:ind w:right="50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816EAA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907</w:t>
            </w:r>
          </w:p>
        </w:tc>
        <w:tc>
          <w:tcPr>
            <w:tcW w:w="1804" w:type="dxa"/>
            <w:vAlign w:val="bottom"/>
          </w:tcPr>
          <w:p w14:paraId="7F4080BA" w14:textId="55FBF16E" w:rsidR="00C73B06" w:rsidRPr="00804110" w:rsidRDefault="002A4A30" w:rsidP="00996BBF">
            <w:pPr>
              <w:spacing w:before="120" w:after="120" w:line="240" w:lineRule="exact"/>
              <w:ind w:right="500"/>
              <w:jc w:val="right"/>
              <w:rPr>
                <w:rFonts w:ascii="Arial" w:hAnsi="Arial"/>
                <w:sz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804110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919</w:t>
            </w:r>
          </w:p>
        </w:tc>
        <w:tc>
          <w:tcPr>
            <w:tcW w:w="1804" w:type="dxa"/>
            <w:vAlign w:val="bottom"/>
          </w:tcPr>
          <w:p w14:paraId="68976730" w14:textId="11C39138" w:rsidR="00C73B06" w:rsidRPr="00804110" w:rsidRDefault="00804110" w:rsidP="00996BBF">
            <w:pPr>
              <w:pStyle w:val="97d2"/>
              <w:spacing w:before="120" w:after="120" w:line="240" w:lineRule="auto"/>
              <w:ind w:right="500"/>
              <w:jc w:val="right"/>
              <w:rPr>
                <w:lang w:val="en-US"/>
              </w:rPr>
            </w:pPr>
            <w:r>
              <w:rPr>
                <w:lang w:val="en-US"/>
              </w:rPr>
              <w:t>-12</w:t>
            </w:r>
          </w:p>
        </w:tc>
      </w:tr>
      <w:tr w:rsidR="004943EA" w:rsidRPr="00001B8D" w14:paraId="6DFE1348" w14:textId="77777777" w:rsidTr="00996BBF">
        <w:trPr>
          <w:cantSplit/>
        </w:trPr>
        <w:tc>
          <w:tcPr>
            <w:tcW w:w="9178" w:type="dxa"/>
            <w:gridSpan w:val="4"/>
          </w:tcPr>
          <w:p w14:paraId="2E5EA041" w14:textId="77777777" w:rsidR="004943EA" w:rsidRPr="00295A2B" w:rsidRDefault="004943EA" w:rsidP="00001B8D">
            <w:pPr>
              <w:pStyle w:val="a4"/>
              <w:spacing w:after="0"/>
              <w:jc w:val="both"/>
              <w:rPr>
                <w:rFonts w:ascii="Arial" w:hAnsi="Arial"/>
                <w:sz w:val="6"/>
                <w:szCs w:val="18"/>
              </w:rPr>
            </w:pPr>
          </w:p>
          <w:p w14:paraId="7F36A252" w14:textId="5CE9B920" w:rsidR="004943EA" w:rsidRPr="00A32913" w:rsidRDefault="004943EA" w:rsidP="00001B8D">
            <w:pPr>
              <w:pStyle w:val="a4"/>
              <w:spacing w:after="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vertAlign w:val="superscript"/>
              </w:rPr>
              <w:t>1</w:t>
            </w:r>
            <w:r w:rsidRPr="00001B8D">
              <w:rPr>
                <w:rFonts w:ascii="Arial" w:hAnsi="Arial"/>
                <w:sz w:val="18"/>
                <w:vertAlign w:val="superscript"/>
              </w:rPr>
              <w:t>)</w:t>
            </w:r>
            <w:r>
              <w:rPr>
                <w:rFonts w:ascii="Arial" w:hAnsi="Arial" w:cs="Arial"/>
                <w:sz w:val="18"/>
              </w:rPr>
              <w:t> </w:t>
            </w:r>
            <w:r w:rsidRPr="00001B8D">
              <w:rPr>
                <w:rFonts w:ascii="Arial" w:hAnsi="Arial" w:cs="Arial"/>
                <w:sz w:val="18"/>
              </w:rPr>
              <w:t>Информация о естественном движении населения формируется на основе данных из Единого государственного реестра записей актов гражданского состояния (ЕГР ЗАГС).</w:t>
            </w:r>
          </w:p>
        </w:tc>
      </w:tr>
    </w:tbl>
    <w:p w14:paraId="473695C9" w14:textId="77777777" w:rsidR="00676A58" w:rsidRPr="00676A58" w:rsidRDefault="00676A58" w:rsidP="00676A58">
      <w:pPr>
        <w:rPr>
          <w:rFonts w:ascii="Arial" w:hAnsi="Arial" w:cs="Arial"/>
          <w:sz w:val="18"/>
          <w:szCs w:val="18"/>
        </w:rPr>
      </w:pPr>
    </w:p>
    <w:p w14:paraId="141D17C3" w14:textId="47F5B43D" w:rsidR="0090667A" w:rsidRPr="009F4F68" w:rsidRDefault="0090667A" w:rsidP="0090667A">
      <w:pPr>
        <w:pStyle w:val="30"/>
        <w:ind w:firstLine="709"/>
        <w:rPr>
          <w:color w:val="000000"/>
          <w:szCs w:val="22"/>
        </w:rPr>
      </w:pPr>
      <w:r w:rsidRPr="00AC2393">
        <w:rPr>
          <w:rFonts w:ascii="Arial" w:hAnsi="Arial" w:cs="Arial"/>
          <w:sz w:val="22"/>
          <w:szCs w:val="22"/>
        </w:rPr>
        <w:t>В январе</w:t>
      </w:r>
      <w:r w:rsidR="00300BDC" w:rsidRPr="00AC2393">
        <w:rPr>
          <w:rFonts w:ascii="Arial" w:hAnsi="Arial" w:cs="Arial"/>
          <w:sz w:val="22"/>
          <w:szCs w:val="22"/>
        </w:rPr>
        <w:t>-</w:t>
      </w:r>
      <w:r w:rsidR="00951EE0">
        <w:rPr>
          <w:rFonts w:ascii="Arial" w:hAnsi="Arial" w:cs="Arial"/>
          <w:sz w:val="22"/>
          <w:szCs w:val="22"/>
        </w:rPr>
        <w:t>августе</w:t>
      </w:r>
      <w:r w:rsidR="004264B1" w:rsidRPr="00AC2393">
        <w:rPr>
          <w:rFonts w:ascii="Arial" w:hAnsi="Arial" w:cs="Arial"/>
          <w:sz w:val="22"/>
          <w:szCs w:val="22"/>
        </w:rPr>
        <w:t xml:space="preserve"> </w:t>
      </w:r>
      <w:r w:rsidR="0055569A" w:rsidRPr="00AC2393">
        <w:rPr>
          <w:rFonts w:ascii="Arial" w:hAnsi="Arial" w:cs="Arial"/>
          <w:sz w:val="22"/>
          <w:szCs w:val="22"/>
        </w:rPr>
        <w:t>202</w:t>
      </w:r>
      <w:r w:rsidR="00C73B06" w:rsidRPr="00AC2393">
        <w:rPr>
          <w:rFonts w:ascii="Arial" w:hAnsi="Arial" w:cs="Arial"/>
          <w:sz w:val="22"/>
          <w:szCs w:val="22"/>
        </w:rPr>
        <w:t>4</w:t>
      </w:r>
      <w:r w:rsidRPr="00AC2393">
        <w:rPr>
          <w:rFonts w:ascii="Arial" w:hAnsi="Arial" w:cs="Arial"/>
          <w:sz w:val="22"/>
          <w:szCs w:val="22"/>
        </w:rPr>
        <w:t xml:space="preserve"> года</w:t>
      </w:r>
      <w:r w:rsidRPr="009F4F68">
        <w:rPr>
          <w:rFonts w:ascii="Arial" w:hAnsi="Arial" w:cs="Arial"/>
          <w:color w:val="000000"/>
          <w:sz w:val="22"/>
          <w:szCs w:val="22"/>
        </w:rPr>
        <w:t xml:space="preserve"> по сравн</w:t>
      </w:r>
      <w:r w:rsidR="00156EF1">
        <w:rPr>
          <w:rFonts w:ascii="Arial" w:hAnsi="Arial" w:cs="Arial"/>
          <w:color w:val="000000"/>
          <w:sz w:val="22"/>
          <w:szCs w:val="22"/>
        </w:rPr>
        <w:t>ению с аналогичным периодом 202</w:t>
      </w:r>
      <w:r w:rsidR="00C73B06">
        <w:rPr>
          <w:rFonts w:ascii="Arial" w:hAnsi="Arial" w:cs="Arial"/>
          <w:color w:val="000000"/>
          <w:sz w:val="22"/>
          <w:szCs w:val="22"/>
        </w:rPr>
        <w:t>3</w:t>
      </w:r>
      <w:r w:rsidRPr="009F4F68">
        <w:rPr>
          <w:rFonts w:ascii="Arial" w:hAnsi="Arial" w:cs="Arial"/>
          <w:color w:val="000000"/>
          <w:sz w:val="22"/>
          <w:szCs w:val="22"/>
        </w:rPr>
        <w:t xml:space="preserve"> года </w:t>
      </w:r>
      <w:r w:rsidR="009F4F68">
        <w:rPr>
          <w:rFonts w:ascii="Arial" w:hAnsi="Arial" w:cs="Arial"/>
          <w:color w:val="000000"/>
          <w:sz w:val="22"/>
          <w:szCs w:val="22"/>
        </w:rPr>
        <w:br/>
      </w:r>
      <w:r w:rsidRPr="009F4F68">
        <w:rPr>
          <w:rFonts w:ascii="Arial" w:hAnsi="Arial" w:cs="Arial"/>
          <w:color w:val="000000"/>
          <w:sz w:val="22"/>
          <w:szCs w:val="22"/>
        </w:rPr>
        <w:t xml:space="preserve">в области </w:t>
      </w:r>
      <w:r w:rsidR="00B411F4" w:rsidRPr="009F4F68">
        <w:rPr>
          <w:rFonts w:ascii="Arial" w:hAnsi="Arial" w:cs="Arial"/>
          <w:color w:val="000000"/>
          <w:sz w:val="22"/>
          <w:szCs w:val="22"/>
        </w:rPr>
        <w:t>наблюдалось</w:t>
      </w:r>
      <w:r w:rsidRPr="009F4F68">
        <w:rPr>
          <w:rFonts w:ascii="Arial" w:hAnsi="Arial" w:cs="Arial"/>
          <w:color w:val="000000"/>
          <w:sz w:val="22"/>
          <w:szCs w:val="22"/>
        </w:rPr>
        <w:t xml:space="preserve"> </w:t>
      </w:r>
      <w:r w:rsidR="00AC2393">
        <w:rPr>
          <w:rFonts w:ascii="Arial" w:hAnsi="Arial" w:cs="Arial"/>
          <w:color w:val="000000"/>
          <w:sz w:val="22"/>
          <w:szCs w:val="22"/>
        </w:rPr>
        <w:t>снижение</w:t>
      </w:r>
      <w:r w:rsidRPr="009F4F68">
        <w:rPr>
          <w:rFonts w:ascii="Arial" w:hAnsi="Arial" w:cs="Arial"/>
          <w:color w:val="000000"/>
          <w:sz w:val="22"/>
          <w:szCs w:val="22"/>
        </w:rPr>
        <w:t xml:space="preserve"> числа </w:t>
      </w:r>
      <w:proofErr w:type="gramStart"/>
      <w:r w:rsidR="00891DD1" w:rsidRPr="009F4F68">
        <w:rPr>
          <w:rFonts w:ascii="Arial" w:hAnsi="Arial" w:cs="Arial"/>
          <w:bCs/>
          <w:color w:val="000000"/>
          <w:sz w:val="22"/>
          <w:szCs w:val="22"/>
        </w:rPr>
        <w:t>родившихся</w:t>
      </w:r>
      <w:proofErr w:type="gramEnd"/>
      <w:r w:rsidR="00891DD1" w:rsidRPr="009F4F68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CE151D">
        <w:rPr>
          <w:rFonts w:ascii="Arial" w:hAnsi="Arial" w:cs="Arial"/>
          <w:bCs/>
          <w:color w:val="000000"/>
          <w:sz w:val="22"/>
          <w:szCs w:val="22"/>
        </w:rPr>
        <w:t xml:space="preserve">на </w:t>
      </w:r>
      <w:r w:rsidR="00951EE0">
        <w:rPr>
          <w:rFonts w:ascii="Arial" w:hAnsi="Arial" w:cs="Arial"/>
          <w:bCs/>
          <w:color w:val="000000"/>
          <w:sz w:val="22"/>
          <w:szCs w:val="22"/>
        </w:rPr>
        <w:t>2</w:t>
      </w:r>
      <w:r w:rsidR="00156EF1">
        <w:rPr>
          <w:rFonts w:ascii="Arial" w:hAnsi="Arial" w:cs="Arial"/>
          <w:bCs/>
          <w:color w:val="000000"/>
          <w:sz w:val="22"/>
          <w:szCs w:val="22"/>
        </w:rPr>
        <w:t>,</w:t>
      </w:r>
      <w:r w:rsidR="00AC2393">
        <w:rPr>
          <w:rFonts w:ascii="Arial" w:hAnsi="Arial" w:cs="Arial"/>
          <w:bCs/>
          <w:color w:val="000000"/>
          <w:sz w:val="22"/>
          <w:szCs w:val="22"/>
        </w:rPr>
        <w:t>4</w:t>
      </w:r>
      <w:r w:rsidR="008B7F58">
        <w:rPr>
          <w:rFonts w:ascii="Arial" w:hAnsi="Arial" w:cs="Arial"/>
          <w:bCs/>
          <w:color w:val="000000"/>
          <w:sz w:val="22"/>
          <w:szCs w:val="22"/>
        </w:rPr>
        <w:t xml:space="preserve">% и </w:t>
      </w:r>
      <w:r w:rsidR="00AC2393">
        <w:rPr>
          <w:rFonts w:ascii="Arial" w:hAnsi="Arial" w:cs="Arial"/>
          <w:bCs/>
          <w:color w:val="000000"/>
          <w:sz w:val="22"/>
          <w:szCs w:val="22"/>
        </w:rPr>
        <w:t xml:space="preserve">увеличение числа умерших на </w:t>
      </w:r>
      <w:r w:rsidR="00951EE0">
        <w:rPr>
          <w:rFonts w:ascii="Arial" w:hAnsi="Arial" w:cs="Arial"/>
          <w:bCs/>
          <w:color w:val="000000"/>
          <w:sz w:val="22"/>
          <w:szCs w:val="22"/>
        </w:rPr>
        <w:t>3,1</w:t>
      </w:r>
      <w:r w:rsidR="008B7F58">
        <w:rPr>
          <w:rFonts w:ascii="Arial" w:hAnsi="Arial" w:cs="Arial"/>
          <w:bCs/>
          <w:color w:val="000000"/>
          <w:sz w:val="22"/>
          <w:szCs w:val="22"/>
        </w:rPr>
        <w:t>%. Ч</w:t>
      </w:r>
      <w:r w:rsidR="008B7F58" w:rsidRPr="009F4F68">
        <w:rPr>
          <w:rFonts w:ascii="Arial" w:hAnsi="Arial" w:cs="Arial"/>
          <w:color w:val="000000"/>
          <w:sz w:val="22"/>
          <w:szCs w:val="22"/>
        </w:rPr>
        <w:t>исло умер</w:t>
      </w:r>
      <w:r w:rsidR="008B7F58">
        <w:rPr>
          <w:rFonts w:ascii="Arial" w:hAnsi="Arial" w:cs="Arial"/>
          <w:color w:val="000000"/>
          <w:sz w:val="22"/>
          <w:szCs w:val="22"/>
        </w:rPr>
        <w:t xml:space="preserve">ших превысило число родившихся </w:t>
      </w:r>
      <w:r w:rsidR="008B7F58" w:rsidRPr="009F4F68">
        <w:rPr>
          <w:rFonts w:ascii="Arial" w:hAnsi="Arial" w:cs="Arial"/>
          <w:color w:val="000000"/>
          <w:sz w:val="22"/>
          <w:szCs w:val="22"/>
        </w:rPr>
        <w:t>в</w:t>
      </w:r>
      <w:r w:rsidR="00C73B06">
        <w:rPr>
          <w:rFonts w:ascii="Arial" w:hAnsi="Arial" w:cs="Arial"/>
          <w:color w:val="000000"/>
          <w:sz w:val="22"/>
          <w:szCs w:val="22"/>
        </w:rPr>
        <w:t xml:space="preserve"> </w:t>
      </w:r>
      <w:r w:rsidR="00F1070C">
        <w:rPr>
          <w:rFonts w:ascii="Arial" w:hAnsi="Arial" w:cs="Arial"/>
          <w:color w:val="000000"/>
          <w:sz w:val="22"/>
          <w:szCs w:val="22"/>
        </w:rPr>
        <w:t>2</w:t>
      </w:r>
      <w:r w:rsidR="00CE151D">
        <w:rPr>
          <w:rFonts w:ascii="Arial" w:hAnsi="Arial" w:cs="Arial"/>
          <w:color w:val="000000"/>
          <w:sz w:val="22"/>
          <w:szCs w:val="22"/>
        </w:rPr>
        <w:t>,</w:t>
      </w:r>
      <w:r w:rsidR="00AC2393">
        <w:rPr>
          <w:rFonts w:ascii="Arial" w:hAnsi="Arial" w:cs="Arial"/>
          <w:color w:val="000000"/>
          <w:sz w:val="22"/>
          <w:szCs w:val="22"/>
        </w:rPr>
        <w:t>6</w:t>
      </w:r>
      <w:r w:rsidR="008B7F58" w:rsidRPr="009F4F68">
        <w:rPr>
          <w:rFonts w:ascii="Arial" w:hAnsi="Arial" w:cs="Arial"/>
          <w:color w:val="000000"/>
          <w:sz w:val="22"/>
          <w:szCs w:val="22"/>
        </w:rPr>
        <w:t xml:space="preserve"> раза</w:t>
      </w:r>
      <w:r w:rsidR="008B7F58">
        <w:rPr>
          <w:rFonts w:ascii="Arial" w:hAnsi="Arial" w:cs="Arial"/>
          <w:color w:val="000000"/>
          <w:sz w:val="22"/>
          <w:szCs w:val="22"/>
        </w:rPr>
        <w:t>.</w:t>
      </w:r>
    </w:p>
    <w:p w14:paraId="2435B1AC" w14:textId="0657DE79" w:rsidR="00DB16AB" w:rsidRPr="00C73B06" w:rsidRDefault="00C002A7" w:rsidP="00996BBF">
      <w:pPr>
        <w:pStyle w:val="1"/>
        <w:keepNext w:val="0"/>
        <w:widowControl w:val="0"/>
        <w:spacing w:after="240"/>
        <w:jc w:val="both"/>
        <w:rPr>
          <w:b w:val="0"/>
          <w:color w:val="000000"/>
          <w:sz w:val="22"/>
          <w:szCs w:val="22"/>
        </w:rPr>
      </w:pPr>
      <w:r w:rsidRPr="009F4F68">
        <w:rPr>
          <w:b w:val="0"/>
          <w:color w:val="000000"/>
          <w:sz w:val="22"/>
          <w:szCs w:val="22"/>
        </w:rPr>
        <w:t xml:space="preserve">Число зарегистрированных в ЕГР ЗАГС браков за </w:t>
      </w:r>
      <w:r w:rsidR="00CE151D">
        <w:rPr>
          <w:b w:val="0"/>
          <w:color w:val="000000"/>
          <w:sz w:val="22"/>
          <w:szCs w:val="22"/>
        </w:rPr>
        <w:t>январь</w:t>
      </w:r>
      <w:r w:rsidR="008B1CC2">
        <w:rPr>
          <w:b w:val="0"/>
          <w:color w:val="000000"/>
          <w:sz w:val="22"/>
          <w:szCs w:val="22"/>
        </w:rPr>
        <w:t>-</w:t>
      </w:r>
      <w:r w:rsidR="00951EE0">
        <w:rPr>
          <w:b w:val="0"/>
          <w:color w:val="000000"/>
          <w:sz w:val="22"/>
          <w:szCs w:val="22"/>
        </w:rPr>
        <w:t>август</w:t>
      </w:r>
      <w:r w:rsidR="00156EF1">
        <w:rPr>
          <w:b w:val="0"/>
          <w:color w:val="000000"/>
          <w:sz w:val="22"/>
          <w:szCs w:val="22"/>
        </w:rPr>
        <w:t xml:space="preserve"> 202</w:t>
      </w:r>
      <w:r w:rsidR="00C73B06">
        <w:rPr>
          <w:b w:val="0"/>
          <w:color w:val="000000"/>
          <w:sz w:val="22"/>
          <w:szCs w:val="22"/>
        </w:rPr>
        <w:t>4</w:t>
      </w:r>
      <w:r w:rsidRPr="009F4F68">
        <w:rPr>
          <w:b w:val="0"/>
          <w:color w:val="000000"/>
          <w:sz w:val="22"/>
          <w:szCs w:val="22"/>
        </w:rPr>
        <w:t xml:space="preserve"> года по сравнению с соответствующим перио</w:t>
      </w:r>
      <w:r w:rsidR="00156EF1">
        <w:rPr>
          <w:b w:val="0"/>
          <w:color w:val="000000"/>
          <w:sz w:val="22"/>
          <w:szCs w:val="22"/>
        </w:rPr>
        <w:t>дом 202</w:t>
      </w:r>
      <w:r w:rsidR="00C73B06">
        <w:rPr>
          <w:b w:val="0"/>
          <w:color w:val="000000"/>
          <w:sz w:val="22"/>
          <w:szCs w:val="22"/>
        </w:rPr>
        <w:t>3</w:t>
      </w:r>
      <w:r w:rsidR="00C8488D">
        <w:rPr>
          <w:b w:val="0"/>
          <w:color w:val="000000"/>
          <w:sz w:val="22"/>
          <w:szCs w:val="22"/>
        </w:rPr>
        <w:t xml:space="preserve"> года </w:t>
      </w:r>
      <w:r w:rsidR="00C73B06">
        <w:rPr>
          <w:b w:val="0"/>
          <w:color w:val="000000"/>
          <w:sz w:val="22"/>
          <w:szCs w:val="22"/>
        </w:rPr>
        <w:t>снизилось</w:t>
      </w:r>
      <w:r w:rsidR="00C8488D">
        <w:rPr>
          <w:b w:val="0"/>
          <w:color w:val="000000"/>
          <w:sz w:val="22"/>
          <w:szCs w:val="22"/>
        </w:rPr>
        <w:t xml:space="preserve"> на </w:t>
      </w:r>
      <w:r w:rsidR="00951EE0">
        <w:rPr>
          <w:b w:val="0"/>
          <w:color w:val="000000"/>
          <w:sz w:val="22"/>
          <w:szCs w:val="22"/>
        </w:rPr>
        <w:t>1</w:t>
      </w:r>
      <w:r w:rsidR="00C8488D">
        <w:rPr>
          <w:b w:val="0"/>
          <w:color w:val="000000"/>
          <w:sz w:val="22"/>
          <w:szCs w:val="22"/>
        </w:rPr>
        <w:t>,</w:t>
      </w:r>
      <w:r w:rsidR="00951EE0">
        <w:rPr>
          <w:b w:val="0"/>
          <w:color w:val="000000"/>
          <w:sz w:val="22"/>
          <w:szCs w:val="22"/>
        </w:rPr>
        <w:t>6</w:t>
      </w:r>
      <w:r w:rsidR="00C8488D">
        <w:rPr>
          <w:b w:val="0"/>
          <w:color w:val="000000"/>
          <w:sz w:val="22"/>
          <w:szCs w:val="22"/>
        </w:rPr>
        <w:t>%</w:t>
      </w:r>
      <w:r w:rsidR="00B519B1">
        <w:rPr>
          <w:b w:val="0"/>
          <w:color w:val="000000"/>
          <w:sz w:val="22"/>
          <w:szCs w:val="22"/>
        </w:rPr>
        <w:t>, и</w:t>
      </w:r>
      <w:r w:rsidR="00C73B06">
        <w:rPr>
          <w:b w:val="0"/>
          <w:color w:val="000000"/>
          <w:sz w:val="22"/>
          <w:szCs w:val="22"/>
        </w:rPr>
        <w:t xml:space="preserve"> число разводов </w:t>
      </w:r>
      <w:r w:rsidR="00B519B1">
        <w:rPr>
          <w:b w:val="0"/>
          <w:color w:val="000000"/>
          <w:sz w:val="22"/>
          <w:szCs w:val="22"/>
        </w:rPr>
        <w:t xml:space="preserve">уменьшилось </w:t>
      </w:r>
      <w:r w:rsidR="00C73B06">
        <w:rPr>
          <w:b w:val="0"/>
          <w:color w:val="000000"/>
          <w:sz w:val="22"/>
          <w:szCs w:val="22"/>
        </w:rPr>
        <w:t>на</w:t>
      </w:r>
      <w:r w:rsidR="00C8488D">
        <w:rPr>
          <w:b w:val="0"/>
          <w:color w:val="000000"/>
          <w:sz w:val="22"/>
          <w:szCs w:val="22"/>
        </w:rPr>
        <w:t xml:space="preserve"> </w:t>
      </w:r>
      <w:r w:rsidR="00B519B1">
        <w:rPr>
          <w:b w:val="0"/>
          <w:color w:val="000000"/>
          <w:sz w:val="22"/>
          <w:szCs w:val="22"/>
        </w:rPr>
        <w:t>0</w:t>
      </w:r>
      <w:r w:rsidR="00C8488D">
        <w:rPr>
          <w:b w:val="0"/>
          <w:color w:val="000000"/>
          <w:sz w:val="22"/>
          <w:szCs w:val="22"/>
        </w:rPr>
        <w:t>,</w:t>
      </w:r>
      <w:r w:rsidR="008D25B5">
        <w:rPr>
          <w:b w:val="0"/>
          <w:color w:val="000000"/>
          <w:sz w:val="22"/>
          <w:szCs w:val="22"/>
        </w:rPr>
        <w:t>4</w:t>
      </w:r>
      <w:r w:rsidRPr="009F4F68">
        <w:rPr>
          <w:b w:val="0"/>
          <w:color w:val="000000"/>
          <w:sz w:val="22"/>
          <w:szCs w:val="22"/>
        </w:rPr>
        <w:t>%.</w:t>
      </w:r>
      <w:r w:rsidR="008B7F58">
        <w:rPr>
          <w:b w:val="0"/>
          <w:color w:val="000000"/>
          <w:sz w:val="22"/>
          <w:szCs w:val="22"/>
        </w:rPr>
        <w:t xml:space="preserve"> </w:t>
      </w:r>
    </w:p>
    <w:p w14:paraId="098CB8EB" w14:textId="77777777" w:rsidR="00996BBF" w:rsidRDefault="00996BBF" w:rsidP="00996BBF">
      <w:pPr>
        <w:rPr>
          <w:lang w:val="en-US"/>
        </w:rPr>
      </w:pPr>
      <w:bookmarkStart w:id="0" w:name="_GoBack"/>
      <w:bookmarkEnd w:id="0"/>
    </w:p>
    <w:p w14:paraId="0A2765B4" w14:textId="77777777" w:rsidR="00D776DD" w:rsidRPr="00D776DD" w:rsidRDefault="00D776DD" w:rsidP="005B7A6F">
      <w:pPr>
        <w:pStyle w:val="72"/>
        <w:ind w:firstLine="0"/>
        <w:rPr>
          <w:sz w:val="16"/>
        </w:rPr>
      </w:pPr>
    </w:p>
    <w:sectPr w:rsidR="00D776DD" w:rsidRPr="00D776DD" w:rsidSect="003E237D">
      <w:headerReference w:type="even" r:id="rId8"/>
      <w:headerReference w:type="default" r:id="rId9"/>
      <w:pgSz w:w="11906" w:h="16838"/>
      <w:pgMar w:top="1134" w:right="1418" w:bottom="1134" w:left="1418" w:header="680" w:footer="680" w:gutter="0"/>
      <w:pgNumType w:start="9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480541" w14:textId="77777777" w:rsidR="0007027E" w:rsidRDefault="0007027E">
      <w:r>
        <w:separator/>
      </w:r>
    </w:p>
  </w:endnote>
  <w:endnote w:type="continuationSeparator" w:id="0">
    <w:p w14:paraId="78214C98" w14:textId="77777777" w:rsidR="0007027E" w:rsidRDefault="00070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3A4C26" w14:textId="77777777" w:rsidR="0007027E" w:rsidRDefault="0007027E">
      <w:r>
        <w:separator/>
      </w:r>
    </w:p>
  </w:footnote>
  <w:footnote w:type="continuationSeparator" w:id="0">
    <w:p w14:paraId="01681176" w14:textId="77777777" w:rsidR="0007027E" w:rsidRDefault="000702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C7D657" w14:textId="77777777" w:rsidR="00C3624E" w:rsidRDefault="00C3624E" w:rsidP="00A7085E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D76B9B9" w14:textId="77777777" w:rsidR="00C3624E" w:rsidRDefault="00C3624E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971860" w14:textId="77777777" w:rsidR="00643E41" w:rsidRPr="00643E41" w:rsidRDefault="00643E41">
    <w:pPr>
      <w:pStyle w:val="a7"/>
      <w:jc w:val="center"/>
      <w:rPr>
        <w:sz w:val="20"/>
      </w:rPr>
    </w:pPr>
    <w:r w:rsidRPr="00643E41">
      <w:rPr>
        <w:sz w:val="20"/>
      </w:rPr>
      <w:fldChar w:fldCharType="begin"/>
    </w:r>
    <w:r w:rsidRPr="00643E41">
      <w:rPr>
        <w:sz w:val="20"/>
      </w:rPr>
      <w:instrText>PAGE   \* MERGEFORMAT</w:instrText>
    </w:r>
    <w:r w:rsidRPr="00643E41">
      <w:rPr>
        <w:sz w:val="20"/>
      </w:rPr>
      <w:fldChar w:fldCharType="separate"/>
    </w:r>
    <w:r w:rsidR="005F31A4">
      <w:rPr>
        <w:noProof/>
        <w:sz w:val="20"/>
      </w:rPr>
      <w:t>94</w:t>
    </w:r>
    <w:r w:rsidRPr="00643E41">
      <w:rPr>
        <w:sz w:val="20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76C"/>
    <w:rsid w:val="00000776"/>
    <w:rsid w:val="00001B8D"/>
    <w:rsid w:val="000023AE"/>
    <w:rsid w:val="000024C9"/>
    <w:rsid w:val="00004036"/>
    <w:rsid w:val="0000458E"/>
    <w:rsid w:val="0000525C"/>
    <w:rsid w:val="00010B36"/>
    <w:rsid w:val="00010D95"/>
    <w:rsid w:val="00011D28"/>
    <w:rsid w:val="00011E0F"/>
    <w:rsid w:val="00012F61"/>
    <w:rsid w:val="00014269"/>
    <w:rsid w:val="00020E83"/>
    <w:rsid w:val="0002212F"/>
    <w:rsid w:val="0002355C"/>
    <w:rsid w:val="000241CA"/>
    <w:rsid w:val="00025F90"/>
    <w:rsid w:val="00027BA8"/>
    <w:rsid w:val="000304B6"/>
    <w:rsid w:val="00030ED8"/>
    <w:rsid w:val="00030FEB"/>
    <w:rsid w:val="00031BD0"/>
    <w:rsid w:val="00032E43"/>
    <w:rsid w:val="000330B3"/>
    <w:rsid w:val="0003446C"/>
    <w:rsid w:val="00034892"/>
    <w:rsid w:val="00034A4E"/>
    <w:rsid w:val="00034C12"/>
    <w:rsid w:val="00036E36"/>
    <w:rsid w:val="00037D19"/>
    <w:rsid w:val="00040610"/>
    <w:rsid w:val="00040915"/>
    <w:rsid w:val="000437A8"/>
    <w:rsid w:val="00044DA5"/>
    <w:rsid w:val="0004731F"/>
    <w:rsid w:val="0005030F"/>
    <w:rsid w:val="00051364"/>
    <w:rsid w:val="000532D6"/>
    <w:rsid w:val="000533C3"/>
    <w:rsid w:val="00053856"/>
    <w:rsid w:val="000542CB"/>
    <w:rsid w:val="00054748"/>
    <w:rsid w:val="00054DDE"/>
    <w:rsid w:val="00057557"/>
    <w:rsid w:val="00060B13"/>
    <w:rsid w:val="00066C29"/>
    <w:rsid w:val="000676EC"/>
    <w:rsid w:val="0007027E"/>
    <w:rsid w:val="0007037F"/>
    <w:rsid w:val="00072015"/>
    <w:rsid w:val="000721E6"/>
    <w:rsid w:val="000730D8"/>
    <w:rsid w:val="00073B04"/>
    <w:rsid w:val="0007441F"/>
    <w:rsid w:val="00077090"/>
    <w:rsid w:val="000800F0"/>
    <w:rsid w:val="000825DC"/>
    <w:rsid w:val="00082857"/>
    <w:rsid w:val="00084C09"/>
    <w:rsid w:val="00084C7F"/>
    <w:rsid w:val="0008559F"/>
    <w:rsid w:val="00086C99"/>
    <w:rsid w:val="00086DD9"/>
    <w:rsid w:val="00087252"/>
    <w:rsid w:val="00087639"/>
    <w:rsid w:val="00087DF8"/>
    <w:rsid w:val="00092994"/>
    <w:rsid w:val="00092BB0"/>
    <w:rsid w:val="0009332C"/>
    <w:rsid w:val="00093F5A"/>
    <w:rsid w:val="00094720"/>
    <w:rsid w:val="00097B65"/>
    <w:rsid w:val="000A2310"/>
    <w:rsid w:val="000A2BE4"/>
    <w:rsid w:val="000A2C57"/>
    <w:rsid w:val="000A2C93"/>
    <w:rsid w:val="000A3B4C"/>
    <w:rsid w:val="000A3E37"/>
    <w:rsid w:val="000A51CC"/>
    <w:rsid w:val="000A682D"/>
    <w:rsid w:val="000B000C"/>
    <w:rsid w:val="000B021B"/>
    <w:rsid w:val="000B0E5E"/>
    <w:rsid w:val="000B0F92"/>
    <w:rsid w:val="000B1C0B"/>
    <w:rsid w:val="000B2FCF"/>
    <w:rsid w:val="000B43D3"/>
    <w:rsid w:val="000B4547"/>
    <w:rsid w:val="000B4AB6"/>
    <w:rsid w:val="000B4F68"/>
    <w:rsid w:val="000B65D6"/>
    <w:rsid w:val="000B695D"/>
    <w:rsid w:val="000B6B03"/>
    <w:rsid w:val="000B7E29"/>
    <w:rsid w:val="000C0A60"/>
    <w:rsid w:val="000C11C3"/>
    <w:rsid w:val="000C2061"/>
    <w:rsid w:val="000C2834"/>
    <w:rsid w:val="000C3C0E"/>
    <w:rsid w:val="000C5172"/>
    <w:rsid w:val="000C7A06"/>
    <w:rsid w:val="000D04AF"/>
    <w:rsid w:val="000D09B8"/>
    <w:rsid w:val="000D134D"/>
    <w:rsid w:val="000D2B73"/>
    <w:rsid w:val="000D2FAA"/>
    <w:rsid w:val="000D31CA"/>
    <w:rsid w:val="000D32BC"/>
    <w:rsid w:val="000D4815"/>
    <w:rsid w:val="000D4C2E"/>
    <w:rsid w:val="000D57A3"/>
    <w:rsid w:val="000D5A7B"/>
    <w:rsid w:val="000D69DB"/>
    <w:rsid w:val="000D7C6D"/>
    <w:rsid w:val="000E015D"/>
    <w:rsid w:val="000E0BFA"/>
    <w:rsid w:val="000E2547"/>
    <w:rsid w:val="000E7155"/>
    <w:rsid w:val="000E78B7"/>
    <w:rsid w:val="000E79D0"/>
    <w:rsid w:val="000F1EFD"/>
    <w:rsid w:val="000F2553"/>
    <w:rsid w:val="000F4121"/>
    <w:rsid w:val="000F4963"/>
    <w:rsid w:val="000F6C55"/>
    <w:rsid w:val="001005EE"/>
    <w:rsid w:val="001010C6"/>
    <w:rsid w:val="00101325"/>
    <w:rsid w:val="00101614"/>
    <w:rsid w:val="00102EA4"/>
    <w:rsid w:val="00103566"/>
    <w:rsid w:val="001040FD"/>
    <w:rsid w:val="00104905"/>
    <w:rsid w:val="001053DD"/>
    <w:rsid w:val="00105425"/>
    <w:rsid w:val="00105727"/>
    <w:rsid w:val="0010644A"/>
    <w:rsid w:val="00111D9E"/>
    <w:rsid w:val="001122E6"/>
    <w:rsid w:val="00114037"/>
    <w:rsid w:val="001153BF"/>
    <w:rsid w:val="00116F10"/>
    <w:rsid w:val="00120E79"/>
    <w:rsid w:val="0012113D"/>
    <w:rsid w:val="00121FBD"/>
    <w:rsid w:val="00122193"/>
    <w:rsid w:val="0012329C"/>
    <w:rsid w:val="00123C0B"/>
    <w:rsid w:val="00126A29"/>
    <w:rsid w:val="00130364"/>
    <w:rsid w:val="0013430E"/>
    <w:rsid w:val="00134D0C"/>
    <w:rsid w:val="00135C9E"/>
    <w:rsid w:val="00135E0E"/>
    <w:rsid w:val="00136BD5"/>
    <w:rsid w:val="00136D3C"/>
    <w:rsid w:val="00137848"/>
    <w:rsid w:val="00140DA3"/>
    <w:rsid w:val="00144B5C"/>
    <w:rsid w:val="00147260"/>
    <w:rsid w:val="001477B2"/>
    <w:rsid w:val="00153162"/>
    <w:rsid w:val="0015469F"/>
    <w:rsid w:val="00156814"/>
    <w:rsid w:val="00156EF1"/>
    <w:rsid w:val="0015704B"/>
    <w:rsid w:val="00161992"/>
    <w:rsid w:val="00165E45"/>
    <w:rsid w:val="00165FDF"/>
    <w:rsid w:val="00175009"/>
    <w:rsid w:val="00176E15"/>
    <w:rsid w:val="001774AC"/>
    <w:rsid w:val="00181653"/>
    <w:rsid w:val="00181E72"/>
    <w:rsid w:val="00183171"/>
    <w:rsid w:val="001837DF"/>
    <w:rsid w:val="00183F7F"/>
    <w:rsid w:val="00185A1D"/>
    <w:rsid w:val="00185CC1"/>
    <w:rsid w:val="00190F2B"/>
    <w:rsid w:val="0019124A"/>
    <w:rsid w:val="00191689"/>
    <w:rsid w:val="00194AF7"/>
    <w:rsid w:val="00194E8F"/>
    <w:rsid w:val="001968E6"/>
    <w:rsid w:val="00197C6C"/>
    <w:rsid w:val="001A0038"/>
    <w:rsid w:val="001A08CA"/>
    <w:rsid w:val="001A1A01"/>
    <w:rsid w:val="001A1CE2"/>
    <w:rsid w:val="001A3CB5"/>
    <w:rsid w:val="001A4919"/>
    <w:rsid w:val="001A54B3"/>
    <w:rsid w:val="001A556B"/>
    <w:rsid w:val="001A6665"/>
    <w:rsid w:val="001B1CAF"/>
    <w:rsid w:val="001B1D5B"/>
    <w:rsid w:val="001B277F"/>
    <w:rsid w:val="001B31E2"/>
    <w:rsid w:val="001B3FA2"/>
    <w:rsid w:val="001B4680"/>
    <w:rsid w:val="001B4C21"/>
    <w:rsid w:val="001B53EE"/>
    <w:rsid w:val="001B5BDF"/>
    <w:rsid w:val="001B67A5"/>
    <w:rsid w:val="001C138F"/>
    <w:rsid w:val="001C1474"/>
    <w:rsid w:val="001C1FD0"/>
    <w:rsid w:val="001C2826"/>
    <w:rsid w:val="001C3E2E"/>
    <w:rsid w:val="001C4E4A"/>
    <w:rsid w:val="001C5ADA"/>
    <w:rsid w:val="001C6766"/>
    <w:rsid w:val="001D0229"/>
    <w:rsid w:val="001D02A3"/>
    <w:rsid w:val="001D0881"/>
    <w:rsid w:val="001D0968"/>
    <w:rsid w:val="001D0C51"/>
    <w:rsid w:val="001D10AA"/>
    <w:rsid w:val="001D11CE"/>
    <w:rsid w:val="001D3D89"/>
    <w:rsid w:val="001D4971"/>
    <w:rsid w:val="001D4E7B"/>
    <w:rsid w:val="001E091A"/>
    <w:rsid w:val="001E0F0D"/>
    <w:rsid w:val="001E138E"/>
    <w:rsid w:val="001E24BD"/>
    <w:rsid w:val="001E26C3"/>
    <w:rsid w:val="001E2D42"/>
    <w:rsid w:val="001E3216"/>
    <w:rsid w:val="001E4859"/>
    <w:rsid w:val="001E4A9E"/>
    <w:rsid w:val="001E579A"/>
    <w:rsid w:val="001E694D"/>
    <w:rsid w:val="001E7176"/>
    <w:rsid w:val="001E7BD4"/>
    <w:rsid w:val="001F0C4E"/>
    <w:rsid w:val="001F4028"/>
    <w:rsid w:val="001F5A30"/>
    <w:rsid w:val="00201CDC"/>
    <w:rsid w:val="00202CA9"/>
    <w:rsid w:val="002031BE"/>
    <w:rsid w:val="00203C82"/>
    <w:rsid w:val="00203DCE"/>
    <w:rsid w:val="0020456A"/>
    <w:rsid w:val="00206C80"/>
    <w:rsid w:val="00211CDD"/>
    <w:rsid w:val="00212128"/>
    <w:rsid w:val="00212E1B"/>
    <w:rsid w:val="00213B73"/>
    <w:rsid w:val="00213CA7"/>
    <w:rsid w:val="002147B7"/>
    <w:rsid w:val="00214C9F"/>
    <w:rsid w:val="00215606"/>
    <w:rsid w:val="00215B16"/>
    <w:rsid w:val="002203F2"/>
    <w:rsid w:val="0022143E"/>
    <w:rsid w:val="00221AB4"/>
    <w:rsid w:val="00222282"/>
    <w:rsid w:val="0022229C"/>
    <w:rsid w:val="00225037"/>
    <w:rsid w:val="002255DB"/>
    <w:rsid w:val="00226121"/>
    <w:rsid w:val="00226F3A"/>
    <w:rsid w:val="00227095"/>
    <w:rsid w:val="00227785"/>
    <w:rsid w:val="00230465"/>
    <w:rsid w:val="00231A29"/>
    <w:rsid w:val="00232268"/>
    <w:rsid w:val="002340A1"/>
    <w:rsid w:val="0023422A"/>
    <w:rsid w:val="0023507E"/>
    <w:rsid w:val="00235951"/>
    <w:rsid w:val="00241079"/>
    <w:rsid w:val="002412DE"/>
    <w:rsid w:val="00241AA7"/>
    <w:rsid w:val="00242909"/>
    <w:rsid w:val="002434A0"/>
    <w:rsid w:val="002453EF"/>
    <w:rsid w:val="00246147"/>
    <w:rsid w:val="00250191"/>
    <w:rsid w:val="002507FB"/>
    <w:rsid w:val="00253B2E"/>
    <w:rsid w:val="002548B2"/>
    <w:rsid w:val="00254ED1"/>
    <w:rsid w:val="00255568"/>
    <w:rsid w:val="00256870"/>
    <w:rsid w:val="002575AA"/>
    <w:rsid w:val="00260D95"/>
    <w:rsid w:val="002627BE"/>
    <w:rsid w:val="002662BB"/>
    <w:rsid w:val="00267C84"/>
    <w:rsid w:val="00267FA6"/>
    <w:rsid w:val="0027033A"/>
    <w:rsid w:val="002703C3"/>
    <w:rsid w:val="00270666"/>
    <w:rsid w:val="00271753"/>
    <w:rsid w:val="002727BE"/>
    <w:rsid w:val="00273F5C"/>
    <w:rsid w:val="0027474E"/>
    <w:rsid w:val="00275239"/>
    <w:rsid w:val="00276108"/>
    <w:rsid w:val="00277151"/>
    <w:rsid w:val="00277BF3"/>
    <w:rsid w:val="002808E9"/>
    <w:rsid w:val="00281216"/>
    <w:rsid w:val="00281803"/>
    <w:rsid w:val="00281AB9"/>
    <w:rsid w:val="00282355"/>
    <w:rsid w:val="002830B5"/>
    <w:rsid w:val="0028377E"/>
    <w:rsid w:val="00283A68"/>
    <w:rsid w:val="00283E5E"/>
    <w:rsid w:val="002902CD"/>
    <w:rsid w:val="002922D4"/>
    <w:rsid w:val="00293747"/>
    <w:rsid w:val="00293AF0"/>
    <w:rsid w:val="0029513D"/>
    <w:rsid w:val="00295970"/>
    <w:rsid w:val="00295A2B"/>
    <w:rsid w:val="002972F5"/>
    <w:rsid w:val="00297798"/>
    <w:rsid w:val="002979E3"/>
    <w:rsid w:val="002A0494"/>
    <w:rsid w:val="002A066D"/>
    <w:rsid w:val="002A128B"/>
    <w:rsid w:val="002A15E0"/>
    <w:rsid w:val="002A4A30"/>
    <w:rsid w:val="002A4AF5"/>
    <w:rsid w:val="002A74F9"/>
    <w:rsid w:val="002B00C1"/>
    <w:rsid w:val="002B0BDE"/>
    <w:rsid w:val="002B12EC"/>
    <w:rsid w:val="002B2F99"/>
    <w:rsid w:val="002B3A80"/>
    <w:rsid w:val="002B420D"/>
    <w:rsid w:val="002B547C"/>
    <w:rsid w:val="002B5AEF"/>
    <w:rsid w:val="002B776B"/>
    <w:rsid w:val="002C1D58"/>
    <w:rsid w:val="002C6C1D"/>
    <w:rsid w:val="002D00DD"/>
    <w:rsid w:val="002D2E51"/>
    <w:rsid w:val="002D4E64"/>
    <w:rsid w:val="002D5673"/>
    <w:rsid w:val="002D5EC4"/>
    <w:rsid w:val="002D7119"/>
    <w:rsid w:val="002D7E63"/>
    <w:rsid w:val="002E0621"/>
    <w:rsid w:val="002E26DC"/>
    <w:rsid w:val="002E3D22"/>
    <w:rsid w:val="002E5204"/>
    <w:rsid w:val="002E5ECF"/>
    <w:rsid w:val="002E6676"/>
    <w:rsid w:val="002E66FA"/>
    <w:rsid w:val="002F146F"/>
    <w:rsid w:val="002F1529"/>
    <w:rsid w:val="002F2097"/>
    <w:rsid w:val="002F2E9B"/>
    <w:rsid w:val="002F34C0"/>
    <w:rsid w:val="002F59AB"/>
    <w:rsid w:val="00300BDC"/>
    <w:rsid w:val="00302122"/>
    <w:rsid w:val="003033AB"/>
    <w:rsid w:val="003056A8"/>
    <w:rsid w:val="003106B9"/>
    <w:rsid w:val="00310C26"/>
    <w:rsid w:val="0031140E"/>
    <w:rsid w:val="003115A4"/>
    <w:rsid w:val="003127DF"/>
    <w:rsid w:val="00314DE6"/>
    <w:rsid w:val="00315D27"/>
    <w:rsid w:val="00315F00"/>
    <w:rsid w:val="00316440"/>
    <w:rsid w:val="00316EB3"/>
    <w:rsid w:val="0031732D"/>
    <w:rsid w:val="00317699"/>
    <w:rsid w:val="003206A8"/>
    <w:rsid w:val="00321D5E"/>
    <w:rsid w:val="00322359"/>
    <w:rsid w:val="00323C21"/>
    <w:rsid w:val="00324D0A"/>
    <w:rsid w:val="00326F93"/>
    <w:rsid w:val="00327B64"/>
    <w:rsid w:val="00330423"/>
    <w:rsid w:val="003310AB"/>
    <w:rsid w:val="0033126B"/>
    <w:rsid w:val="003331A4"/>
    <w:rsid w:val="003334E4"/>
    <w:rsid w:val="00333CC4"/>
    <w:rsid w:val="00337FCB"/>
    <w:rsid w:val="003432FA"/>
    <w:rsid w:val="00343F9D"/>
    <w:rsid w:val="00345119"/>
    <w:rsid w:val="00346D27"/>
    <w:rsid w:val="00346D38"/>
    <w:rsid w:val="00347A78"/>
    <w:rsid w:val="00350672"/>
    <w:rsid w:val="003516DA"/>
    <w:rsid w:val="00352DC7"/>
    <w:rsid w:val="003533CD"/>
    <w:rsid w:val="00354E75"/>
    <w:rsid w:val="00354E97"/>
    <w:rsid w:val="003610A7"/>
    <w:rsid w:val="003619EA"/>
    <w:rsid w:val="00361B7A"/>
    <w:rsid w:val="003633C1"/>
    <w:rsid w:val="0036366A"/>
    <w:rsid w:val="00366847"/>
    <w:rsid w:val="00366DB1"/>
    <w:rsid w:val="00367FD0"/>
    <w:rsid w:val="00370458"/>
    <w:rsid w:val="00371579"/>
    <w:rsid w:val="00371CB5"/>
    <w:rsid w:val="003730A3"/>
    <w:rsid w:val="00373C89"/>
    <w:rsid w:val="0037617A"/>
    <w:rsid w:val="0037688D"/>
    <w:rsid w:val="0038256E"/>
    <w:rsid w:val="00383E90"/>
    <w:rsid w:val="00386B79"/>
    <w:rsid w:val="00393193"/>
    <w:rsid w:val="00393ADE"/>
    <w:rsid w:val="003940E8"/>
    <w:rsid w:val="003948C0"/>
    <w:rsid w:val="00394C0D"/>
    <w:rsid w:val="003963EC"/>
    <w:rsid w:val="00397B08"/>
    <w:rsid w:val="003A682F"/>
    <w:rsid w:val="003A732D"/>
    <w:rsid w:val="003A7734"/>
    <w:rsid w:val="003B297F"/>
    <w:rsid w:val="003B4284"/>
    <w:rsid w:val="003B4FF4"/>
    <w:rsid w:val="003B5956"/>
    <w:rsid w:val="003B6783"/>
    <w:rsid w:val="003C2457"/>
    <w:rsid w:val="003C25D9"/>
    <w:rsid w:val="003C3E3C"/>
    <w:rsid w:val="003C7584"/>
    <w:rsid w:val="003D2CA5"/>
    <w:rsid w:val="003D3B99"/>
    <w:rsid w:val="003D51F9"/>
    <w:rsid w:val="003D6512"/>
    <w:rsid w:val="003D7465"/>
    <w:rsid w:val="003D763C"/>
    <w:rsid w:val="003E1537"/>
    <w:rsid w:val="003E1ACD"/>
    <w:rsid w:val="003E237D"/>
    <w:rsid w:val="003E2928"/>
    <w:rsid w:val="003E2AD5"/>
    <w:rsid w:val="003E3A83"/>
    <w:rsid w:val="003E40CC"/>
    <w:rsid w:val="003F0995"/>
    <w:rsid w:val="003F1CAE"/>
    <w:rsid w:val="003F1D15"/>
    <w:rsid w:val="003F336A"/>
    <w:rsid w:val="003F49FC"/>
    <w:rsid w:val="003F5C4E"/>
    <w:rsid w:val="003F629F"/>
    <w:rsid w:val="003F6A1C"/>
    <w:rsid w:val="004000C3"/>
    <w:rsid w:val="004007B5"/>
    <w:rsid w:val="0040497F"/>
    <w:rsid w:val="00406986"/>
    <w:rsid w:val="00406F7B"/>
    <w:rsid w:val="00407B8D"/>
    <w:rsid w:val="00411AAF"/>
    <w:rsid w:val="00411C27"/>
    <w:rsid w:val="004120C4"/>
    <w:rsid w:val="00414E25"/>
    <w:rsid w:val="00414EE6"/>
    <w:rsid w:val="004163B7"/>
    <w:rsid w:val="004165EF"/>
    <w:rsid w:val="00416C96"/>
    <w:rsid w:val="00417FE7"/>
    <w:rsid w:val="004201E0"/>
    <w:rsid w:val="004205F8"/>
    <w:rsid w:val="00422754"/>
    <w:rsid w:val="0042515C"/>
    <w:rsid w:val="004264B1"/>
    <w:rsid w:val="00427557"/>
    <w:rsid w:val="00427A53"/>
    <w:rsid w:val="00427DCA"/>
    <w:rsid w:val="00430E40"/>
    <w:rsid w:val="004311DE"/>
    <w:rsid w:val="004322B7"/>
    <w:rsid w:val="004328B1"/>
    <w:rsid w:val="00433EC3"/>
    <w:rsid w:val="00436E5B"/>
    <w:rsid w:val="00437F37"/>
    <w:rsid w:val="00441C78"/>
    <w:rsid w:val="00441F34"/>
    <w:rsid w:val="00442EBA"/>
    <w:rsid w:val="00443399"/>
    <w:rsid w:val="0044395A"/>
    <w:rsid w:val="00443B49"/>
    <w:rsid w:val="00444983"/>
    <w:rsid w:val="00445C04"/>
    <w:rsid w:val="00445C75"/>
    <w:rsid w:val="00445FBA"/>
    <w:rsid w:val="004471FF"/>
    <w:rsid w:val="00447336"/>
    <w:rsid w:val="004508B2"/>
    <w:rsid w:val="004520CC"/>
    <w:rsid w:val="00452542"/>
    <w:rsid w:val="00452A91"/>
    <w:rsid w:val="00453029"/>
    <w:rsid w:val="00454306"/>
    <w:rsid w:val="004543FC"/>
    <w:rsid w:val="00454D97"/>
    <w:rsid w:val="0045702C"/>
    <w:rsid w:val="00457206"/>
    <w:rsid w:val="00457C90"/>
    <w:rsid w:val="00460C39"/>
    <w:rsid w:val="004616A2"/>
    <w:rsid w:val="004629FE"/>
    <w:rsid w:val="0046357D"/>
    <w:rsid w:val="004647C6"/>
    <w:rsid w:val="00464A1D"/>
    <w:rsid w:val="00466C0E"/>
    <w:rsid w:val="00470C01"/>
    <w:rsid w:val="00471A1B"/>
    <w:rsid w:val="004725EB"/>
    <w:rsid w:val="00472F04"/>
    <w:rsid w:val="00474FAF"/>
    <w:rsid w:val="004755DE"/>
    <w:rsid w:val="004762DD"/>
    <w:rsid w:val="00476352"/>
    <w:rsid w:val="00476808"/>
    <w:rsid w:val="0047724E"/>
    <w:rsid w:val="0048035A"/>
    <w:rsid w:val="00480F9E"/>
    <w:rsid w:val="0048152E"/>
    <w:rsid w:val="0048154E"/>
    <w:rsid w:val="00481E2D"/>
    <w:rsid w:val="004852D1"/>
    <w:rsid w:val="0048575C"/>
    <w:rsid w:val="0048756C"/>
    <w:rsid w:val="00487B05"/>
    <w:rsid w:val="004912F7"/>
    <w:rsid w:val="004921C7"/>
    <w:rsid w:val="00492FB9"/>
    <w:rsid w:val="00493E63"/>
    <w:rsid w:val="004943EA"/>
    <w:rsid w:val="004955BD"/>
    <w:rsid w:val="00495978"/>
    <w:rsid w:val="00496138"/>
    <w:rsid w:val="00496D0C"/>
    <w:rsid w:val="00496F05"/>
    <w:rsid w:val="00497BBB"/>
    <w:rsid w:val="00497D04"/>
    <w:rsid w:val="00497D8E"/>
    <w:rsid w:val="004A1381"/>
    <w:rsid w:val="004A18A0"/>
    <w:rsid w:val="004A1EBE"/>
    <w:rsid w:val="004A27C5"/>
    <w:rsid w:val="004A2C7C"/>
    <w:rsid w:val="004A3373"/>
    <w:rsid w:val="004A49F0"/>
    <w:rsid w:val="004A5C60"/>
    <w:rsid w:val="004A6127"/>
    <w:rsid w:val="004A6FC0"/>
    <w:rsid w:val="004B1191"/>
    <w:rsid w:val="004B1644"/>
    <w:rsid w:val="004B16F8"/>
    <w:rsid w:val="004C08F0"/>
    <w:rsid w:val="004C2252"/>
    <w:rsid w:val="004C3AD1"/>
    <w:rsid w:val="004C4021"/>
    <w:rsid w:val="004C4AE7"/>
    <w:rsid w:val="004C4DC6"/>
    <w:rsid w:val="004C5165"/>
    <w:rsid w:val="004C5BEA"/>
    <w:rsid w:val="004C5E9F"/>
    <w:rsid w:val="004C6BDB"/>
    <w:rsid w:val="004C7E23"/>
    <w:rsid w:val="004D16F7"/>
    <w:rsid w:val="004D21BF"/>
    <w:rsid w:val="004D2696"/>
    <w:rsid w:val="004D2E30"/>
    <w:rsid w:val="004D618D"/>
    <w:rsid w:val="004E081A"/>
    <w:rsid w:val="004E08BC"/>
    <w:rsid w:val="004E151B"/>
    <w:rsid w:val="004E20E4"/>
    <w:rsid w:val="004E2616"/>
    <w:rsid w:val="004E6FB8"/>
    <w:rsid w:val="004E7E73"/>
    <w:rsid w:val="004F163E"/>
    <w:rsid w:val="004F19CD"/>
    <w:rsid w:val="004F1CB3"/>
    <w:rsid w:val="004F376A"/>
    <w:rsid w:val="004F6791"/>
    <w:rsid w:val="004F6FD3"/>
    <w:rsid w:val="004F78B0"/>
    <w:rsid w:val="005004CD"/>
    <w:rsid w:val="005004D7"/>
    <w:rsid w:val="00500CCD"/>
    <w:rsid w:val="00502943"/>
    <w:rsid w:val="00503A0D"/>
    <w:rsid w:val="00504DCC"/>
    <w:rsid w:val="00506730"/>
    <w:rsid w:val="00506C3A"/>
    <w:rsid w:val="0050796F"/>
    <w:rsid w:val="00510439"/>
    <w:rsid w:val="00511716"/>
    <w:rsid w:val="00511F1D"/>
    <w:rsid w:val="00512167"/>
    <w:rsid w:val="0051222E"/>
    <w:rsid w:val="005122A7"/>
    <w:rsid w:val="005126D2"/>
    <w:rsid w:val="005128F2"/>
    <w:rsid w:val="00512B8D"/>
    <w:rsid w:val="0051342A"/>
    <w:rsid w:val="00513C4E"/>
    <w:rsid w:val="0051585C"/>
    <w:rsid w:val="00515A82"/>
    <w:rsid w:val="00517592"/>
    <w:rsid w:val="00526201"/>
    <w:rsid w:val="00530EE1"/>
    <w:rsid w:val="005312AB"/>
    <w:rsid w:val="00531C3C"/>
    <w:rsid w:val="00532A45"/>
    <w:rsid w:val="005368D6"/>
    <w:rsid w:val="00536D25"/>
    <w:rsid w:val="005370C1"/>
    <w:rsid w:val="00542920"/>
    <w:rsid w:val="00542DC8"/>
    <w:rsid w:val="005441E0"/>
    <w:rsid w:val="00544F30"/>
    <w:rsid w:val="005462CF"/>
    <w:rsid w:val="00546B02"/>
    <w:rsid w:val="00546E0E"/>
    <w:rsid w:val="0054741B"/>
    <w:rsid w:val="00547AFC"/>
    <w:rsid w:val="00547C88"/>
    <w:rsid w:val="0055008A"/>
    <w:rsid w:val="0055097A"/>
    <w:rsid w:val="005517F2"/>
    <w:rsid w:val="00552067"/>
    <w:rsid w:val="00552D76"/>
    <w:rsid w:val="00554E07"/>
    <w:rsid w:val="0055569A"/>
    <w:rsid w:val="00555FA5"/>
    <w:rsid w:val="00555FC1"/>
    <w:rsid w:val="005561C9"/>
    <w:rsid w:val="005568E3"/>
    <w:rsid w:val="00557655"/>
    <w:rsid w:val="00557CBA"/>
    <w:rsid w:val="00562D34"/>
    <w:rsid w:val="005635A6"/>
    <w:rsid w:val="005642C9"/>
    <w:rsid w:val="00564C40"/>
    <w:rsid w:val="005650C7"/>
    <w:rsid w:val="00565BA5"/>
    <w:rsid w:val="005670D2"/>
    <w:rsid w:val="00571611"/>
    <w:rsid w:val="00571CFE"/>
    <w:rsid w:val="005735C6"/>
    <w:rsid w:val="0057795F"/>
    <w:rsid w:val="005817BD"/>
    <w:rsid w:val="00583BE6"/>
    <w:rsid w:val="00584101"/>
    <w:rsid w:val="00585387"/>
    <w:rsid w:val="005855E1"/>
    <w:rsid w:val="005857FA"/>
    <w:rsid w:val="00586D39"/>
    <w:rsid w:val="00587839"/>
    <w:rsid w:val="00590DFB"/>
    <w:rsid w:val="00591402"/>
    <w:rsid w:val="00591C8D"/>
    <w:rsid w:val="005939E7"/>
    <w:rsid w:val="00595EAE"/>
    <w:rsid w:val="00596E09"/>
    <w:rsid w:val="005973AE"/>
    <w:rsid w:val="005A01EB"/>
    <w:rsid w:val="005A046D"/>
    <w:rsid w:val="005A0B4C"/>
    <w:rsid w:val="005A220E"/>
    <w:rsid w:val="005A4B5F"/>
    <w:rsid w:val="005B0397"/>
    <w:rsid w:val="005B3E75"/>
    <w:rsid w:val="005B51CE"/>
    <w:rsid w:val="005B5C55"/>
    <w:rsid w:val="005B7A6F"/>
    <w:rsid w:val="005C1668"/>
    <w:rsid w:val="005C3F18"/>
    <w:rsid w:val="005C413A"/>
    <w:rsid w:val="005C468E"/>
    <w:rsid w:val="005C5AF6"/>
    <w:rsid w:val="005C5E1B"/>
    <w:rsid w:val="005C691B"/>
    <w:rsid w:val="005C6C6D"/>
    <w:rsid w:val="005C6DC6"/>
    <w:rsid w:val="005C6DC7"/>
    <w:rsid w:val="005C76EA"/>
    <w:rsid w:val="005C7AAA"/>
    <w:rsid w:val="005C7CA6"/>
    <w:rsid w:val="005C7DF8"/>
    <w:rsid w:val="005C7E97"/>
    <w:rsid w:val="005D17AA"/>
    <w:rsid w:val="005D19D8"/>
    <w:rsid w:val="005D2686"/>
    <w:rsid w:val="005D2BF9"/>
    <w:rsid w:val="005D3CD2"/>
    <w:rsid w:val="005D4D86"/>
    <w:rsid w:val="005D5136"/>
    <w:rsid w:val="005D6FC8"/>
    <w:rsid w:val="005D7214"/>
    <w:rsid w:val="005D7C76"/>
    <w:rsid w:val="005E0AF0"/>
    <w:rsid w:val="005E2113"/>
    <w:rsid w:val="005E48CD"/>
    <w:rsid w:val="005E49B0"/>
    <w:rsid w:val="005E67A2"/>
    <w:rsid w:val="005E6C96"/>
    <w:rsid w:val="005E6F84"/>
    <w:rsid w:val="005F0844"/>
    <w:rsid w:val="005F149A"/>
    <w:rsid w:val="005F2188"/>
    <w:rsid w:val="005F2228"/>
    <w:rsid w:val="005F31A4"/>
    <w:rsid w:val="005F50DA"/>
    <w:rsid w:val="005F54E2"/>
    <w:rsid w:val="005F5932"/>
    <w:rsid w:val="005F6111"/>
    <w:rsid w:val="005F785B"/>
    <w:rsid w:val="006001C4"/>
    <w:rsid w:val="0060034A"/>
    <w:rsid w:val="0060044D"/>
    <w:rsid w:val="006006D8"/>
    <w:rsid w:val="006039F2"/>
    <w:rsid w:val="00604862"/>
    <w:rsid w:val="006048A4"/>
    <w:rsid w:val="00606A99"/>
    <w:rsid w:val="0060728C"/>
    <w:rsid w:val="00611577"/>
    <w:rsid w:val="006116FE"/>
    <w:rsid w:val="00611936"/>
    <w:rsid w:val="006138EF"/>
    <w:rsid w:val="00613B84"/>
    <w:rsid w:val="006146AE"/>
    <w:rsid w:val="006200C6"/>
    <w:rsid w:val="00621C5F"/>
    <w:rsid w:val="006228AA"/>
    <w:rsid w:val="00622ED0"/>
    <w:rsid w:val="00624C8A"/>
    <w:rsid w:val="00626234"/>
    <w:rsid w:val="00626416"/>
    <w:rsid w:val="00627370"/>
    <w:rsid w:val="006277C1"/>
    <w:rsid w:val="0063065D"/>
    <w:rsid w:val="00630EE0"/>
    <w:rsid w:val="00631F60"/>
    <w:rsid w:val="006344C9"/>
    <w:rsid w:val="00634843"/>
    <w:rsid w:val="006351E9"/>
    <w:rsid w:val="006353FF"/>
    <w:rsid w:val="00636167"/>
    <w:rsid w:val="006406BA"/>
    <w:rsid w:val="0064185F"/>
    <w:rsid w:val="00643652"/>
    <w:rsid w:val="00643985"/>
    <w:rsid w:val="00643E41"/>
    <w:rsid w:val="00644319"/>
    <w:rsid w:val="0064563C"/>
    <w:rsid w:val="00645E6A"/>
    <w:rsid w:val="0064642E"/>
    <w:rsid w:val="006469EF"/>
    <w:rsid w:val="0064762E"/>
    <w:rsid w:val="00650D14"/>
    <w:rsid w:val="00653B71"/>
    <w:rsid w:val="00655C87"/>
    <w:rsid w:val="00662082"/>
    <w:rsid w:val="00665E11"/>
    <w:rsid w:val="0066689A"/>
    <w:rsid w:val="00667562"/>
    <w:rsid w:val="00667B6E"/>
    <w:rsid w:val="00670D11"/>
    <w:rsid w:val="00671A3C"/>
    <w:rsid w:val="0067264B"/>
    <w:rsid w:val="00672C39"/>
    <w:rsid w:val="0067391D"/>
    <w:rsid w:val="00676323"/>
    <w:rsid w:val="00676A58"/>
    <w:rsid w:val="00677DFE"/>
    <w:rsid w:val="00683CC3"/>
    <w:rsid w:val="006849E9"/>
    <w:rsid w:val="00684A67"/>
    <w:rsid w:val="00687FB3"/>
    <w:rsid w:val="0069038F"/>
    <w:rsid w:val="006904BB"/>
    <w:rsid w:val="00690A35"/>
    <w:rsid w:val="00690B64"/>
    <w:rsid w:val="00693426"/>
    <w:rsid w:val="00693B18"/>
    <w:rsid w:val="006A119C"/>
    <w:rsid w:val="006A1F5E"/>
    <w:rsid w:val="006A1FBB"/>
    <w:rsid w:val="006A2E8B"/>
    <w:rsid w:val="006A421B"/>
    <w:rsid w:val="006A4968"/>
    <w:rsid w:val="006A5682"/>
    <w:rsid w:val="006A5DB2"/>
    <w:rsid w:val="006A6A0C"/>
    <w:rsid w:val="006A6DD5"/>
    <w:rsid w:val="006A7DB5"/>
    <w:rsid w:val="006B0064"/>
    <w:rsid w:val="006B0B63"/>
    <w:rsid w:val="006B2C46"/>
    <w:rsid w:val="006B3289"/>
    <w:rsid w:val="006B3291"/>
    <w:rsid w:val="006B4181"/>
    <w:rsid w:val="006B56AA"/>
    <w:rsid w:val="006B6091"/>
    <w:rsid w:val="006B6E5E"/>
    <w:rsid w:val="006C084E"/>
    <w:rsid w:val="006C0B2A"/>
    <w:rsid w:val="006C231C"/>
    <w:rsid w:val="006C2FE3"/>
    <w:rsid w:val="006C4127"/>
    <w:rsid w:val="006C445B"/>
    <w:rsid w:val="006C44D9"/>
    <w:rsid w:val="006C4B9D"/>
    <w:rsid w:val="006C611B"/>
    <w:rsid w:val="006C772F"/>
    <w:rsid w:val="006C78F6"/>
    <w:rsid w:val="006D05BE"/>
    <w:rsid w:val="006D1190"/>
    <w:rsid w:val="006D2709"/>
    <w:rsid w:val="006D3F92"/>
    <w:rsid w:val="006D583F"/>
    <w:rsid w:val="006D5C8F"/>
    <w:rsid w:val="006D5E7B"/>
    <w:rsid w:val="006E0341"/>
    <w:rsid w:val="006E039C"/>
    <w:rsid w:val="006E0F24"/>
    <w:rsid w:val="006E1CDC"/>
    <w:rsid w:val="006E39B9"/>
    <w:rsid w:val="006E4300"/>
    <w:rsid w:val="006E531C"/>
    <w:rsid w:val="006E62E2"/>
    <w:rsid w:val="006E6EEE"/>
    <w:rsid w:val="006E6F8A"/>
    <w:rsid w:val="006F020E"/>
    <w:rsid w:val="006F0BC5"/>
    <w:rsid w:val="006F1183"/>
    <w:rsid w:val="006F2376"/>
    <w:rsid w:val="006F387D"/>
    <w:rsid w:val="006F4985"/>
    <w:rsid w:val="006F58F6"/>
    <w:rsid w:val="00703057"/>
    <w:rsid w:val="00703B61"/>
    <w:rsid w:val="00703F24"/>
    <w:rsid w:val="0070447B"/>
    <w:rsid w:val="00704B68"/>
    <w:rsid w:val="007063B3"/>
    <w:rsid w:val="00714773"/>
    <w:rsid w:val="007157A8"/>
    <w:rsid w:val="00716643"/>
    <w:rsid w:val="00717C7C"/>
    <w:rsid w:val="0072195C"/>
    <w:rsid w:val="007240A3"/>
    <w:rsid w:val="00724305"/>
    <w:rsid w:val="00724C43"/>
    <w:rsid w:val="00724D69"/>
    <w:rsid w:val="007265DE"/>
    <w:rsid w:val="00727E15"/>
    <w:rsid w:val="007301CA"/>
    <w:rsid w:val="00730840"/>
    <w:rsid w:val="00730E06"/>
    <w:rsid w:val="007321EA"/>
    <w:rsid w:val="0073280B"/>
    <w:rsid w:val="00732B7C"/>
    <w:rsid w:val="00733904"/>
    <w:rsid w:val="00735B0D"/>
    <w:rsid w:val="00737E6A"/>
    <w:rsid w:val="00740E63"/>
    <w:rsid w:val="00741519"/>
    <w:rsid w:val="00744ACD"/>
    <w:rsid w:val="0074531E"/>
    <w:rsid w:val="00745503"/>
    <w:rsid w:val="00747374"/>
    <w:rsid w:val="0075037F"/>
    <w:rsid w:val="00751FB6"/>
    <w:rsid w:val="007539A9"/>
    <w:rsid w:val="007549E7"/>
    <w:rsid w:val="00754B4F"/>
    <w:rsid w:val="00755129"/>
    <w:rsid w:val="0075625E"/>
    <w:rsid w:val="00757693"/>
    <w:rsid w:val="00757B15"/>
    <w:rsid w:val="00760A4C"/>
    <w:rsid w:val="00761197"/>
    <w:rsid w:val="007614F1"/>
    <w:rsid w:val="00761FED"/>
    <w:rsid w:val="0076370A"/>
    <w:rsid w:val="00764637"/>
    <w:rsid w:val="00765385"/>
    <w:rsid w:val="0076591B"/>
    <w:rsid w:val="00765E34"/>
    <w:rsid w:val="00766621"/>
    <w:rsid w:val="00766719"/>
    <w:rsid w:val="00766E2E"/>
    <w:rsid w:val="00767112"/>
    <w:rsid w:val="00771C4A"/>
    <w:rsid w:val="00771F2D"/>
    <w:rsid w:val="007738EB"/>
    <w:rsid w:val="00773B0A"/>
    <w:rsid w:val="0077608A"/>
    <w:rsid w:val="00777BF4"/>
    <w:rsid w:val="00777CFC"/>
    <w:rsid w:val="00780F30"/>
    <w:rsid w:val="007812DF"/>
    <w:rsid w:val="0078211E"/>
    <w:rsid w:val="007822C6"/>
    <w:rsid w:val="00782BDC"/>
    <w:rsid w:val="0078675A"/>
    <w:rsid w:val="00786EC3"/>
    <w:rsid w:val="0078764B"/>
    <w:rsid w:val="00787D49"/>
    <w:rsid w:val="00791E27"/>
    <w:rsid w:val="00794517"/>
    <w:rsid w:val="0079464D"/>
    <w:rsid w:val="00794F18"/>
    <w:rsid w:val="00794F86"/>
    <w:rsid w:val="0079678E"/>
    <w:rsid w:val="00796B1A"/>
    <w:rsid w:val="007A155A"/>
    <w:rsid w:val="007A27E0"/>
    <w:rsid w:val="007A2C17"/>
    <w:rsid w:val="007A3BB1"/>
    <w:rsid w:val="007A415C"/>
    <w:rsid w:val="007A7CAA"/>
    <w:rsid w:val="007A7F30"/>
    <w:rsid w:val="007B1DE1"/>
    <w:rsid w:val="007B2786"/>
    <w:rsid w:val="007B3141"/>
    <w:rsid w:val="007B4C6B"/>
    <w:rsid w:val="007B585C"/>
    <w:rsid w:val="007B5C17"/>
    <w:rsid w:val="007B6FC4"/>
    <w:rsid w:val="007B75E6"/>
    <w:rsid w:val="007C06F1"/>
    <w:rsid w:val="007C2FD5"/>
    <w:rsid w:val="007C391A"/>
    <w:rsid w:val="007C3F34"/>
    <w:rsid w:val="007C4FF8"/>
    <w:rsid w:val="007C7CA2"/>
    <w:rsid w:val="007D04E0"/>
    <w:rsid w:val="007D0B8A"/>
    <w:rsid w:val="007D0F84"/>
    <w:rsid w:val="007D23EE"/>
    <w:rsid w:val="007D3393"/>
    <w:rsid w:val="007D492C"/>
    <w:rsid w:val="007D5BA1"/>
    <w:rsid w:val="007D5D7D"/>
    <w:rsid w:val="007D60DC"/>
    <w:rsid w:val="007D7411"/>
    <w:rsid w:val="007D7988"/>
    <w:rsid w:val="007D7D49"/>
    <w:rsid w:val="007E00CE"/>
    <w:rsid w:val="007E18E6"/>
    <w:rsid w:val="007E1D37"/>
    <w:rsid w:val="007E24E1"/>
    <w:rsid w:val="007E3328"/>
    <w:rsid w:val="007E34A1"/>
    <w:rsid w:val="007E377C"/>
    <w:rsid w:val="007E4DCB"/>
    <w:rsid w:val="007E61AA"/>
    <w:rsid w:val="007F152E"/>
    <w:rsid w:val="007F2CB3"/>
    <w:rsid w:val="007F3C59"/>
    <w:rsid w:val="007F4A0A"/>
    <w:rsid w:val="007F4BCE"/>
    <w:rsid w:val="007F5B2A"/>
    <w:rsid w:val="007F616A"/>
    <w:rsid w:val="00801BBE"/>
    <w:rsid w:val="00802F84"/>
    <w:rsid w:val="00803E0F"/>
    <w:rsid w:val="00804110"/>
    <w:rsid w:val="008043CE"/>
    <w:rsid w:val="00805152"/>
    <w:rsid w:val="00805250"/>
    <w:rsid w:val="00816EAA"/>
    <w:rsid w:val="00817425"/>
    <w:rsid w:val="008201AF"/>
    <w:rsid w:val="00824ADF"/>
    <w:rsid w:val="008253D0"/>
    <w:rsid w:val="0082698D"/>
    <w:rsid w:val="00826EAE"/>
    <w:rsid w:val="008307F2"/>
    <w:rsid w:val="008315D6"/>
    <w:rsid w:val="008318FF"/>
    <w:rsid w:val="008321A0"/>
    <w:rsid w:val="00837CDC"/>
    <w:rsid w:val="0084160C"/>
    <w:rsid w:val="008425C7"/>
    <w:rsid w:val="008432F7"/>
    <w:rsid w:val="0084510F"/>
    <w:rsid w:val="00846613"/>
    <w:rsid w:val="00846890"/>
    <w:rsid w:val="00850EEB"/>
    <w:rsid w:val="0085108D"/>
    <w:rsid w:val="00851793"/>
    <w:rsid w:val="00851EB2"/>
    <w:rsid w:val="008529DD"/>
    <w:rsid w:val="00853A65"/>
    <w:rsid w:val="00855A72"/>
    <w:rsid w:val="008560AC"/>
    <w:rsid w:val="00856B24"/>
    <w:rsid w:val="00860FCD"/>
    <w:rsid w:val="00863026"/>
    <w:rsid w:val="00863378"/>
    <w:rsid w:val="00863D5C"/>
    <w:rsid w:val="00864630"/>
    <w:rsid w:val="00865080"/>
    <w:rsid w:val="0086522B"/>
    <w:rsid w:val="00865337"/>
    <w:rsid w:val="00866418"/>
    <w:rsid w:val="0086690F"/>
    <w:rsid w:val="008702E6"/>
    <w:rsid w:val="00870478"/>
    <w:rsid w:val="008718FD"/>
    <w:rsid w:val="008733B4"/>
    <w:rsid w:val="00877FAC"/>
    <w:rsid w:val="008825CD"/>
    <w:rsid w:val="008852A7"/>
    <w:rsid w:val="00886D76"/>
    <w:rsid w:val="00890BB4"/>
    <w:rsid w:val="00891DD1"/>
    <w:rsid w:val="00893D37"/>
    <w:rsid w:val="00895760"/>
    <w:rsid w:val="008974A7"/>
    <w:rsid w:val="008A45CC"/>
    <w:rsid w:val="008A5102"/>
    <w:rsid w:val="008A567A"/>
    <w:rsid w:val="008B1A79"/>
    <w:rsid w:val="008B1CC2"/>
    <w:rsid w:val="008B2016"/>
    <w:rsid w:val="008B3C7E"/>
    <w:rsid w:val="008B42BE"/>
    <w:rsid w:val="008B557F"/>
    <w:rsid w:val="008B622D"/>
    <w:rsid w:val="008B7F58"/>
    <w:rsid w:val="008C13C2"/>
    <w:rsid w:val="008C2D85"/>
    <w:rsid w:val="008C2FFA"/>
    <w:rsid w:val="008C37A3"/>
    <w:rsid w:val="008C4836"/>
    <w:rsid w:val="008C5322"/>
    <w:rsid w:val="008C6600"/>
    <w:rsid w:val="008C6D61"/>
    <w:rsid w:val="008D1A5B"/>
    <w:rsid w:val="008D25B5"/>
    <w:rsid w:val="008D3A8C"/>
    <w:rsid w:val="008D5E0D"/>
    <w:rsid w:val="008D6453"/>
    <w:rsid w:val="008D72E8"/>
    <w:rsid w:val="008E06FE"/>
    <w:rsid w:val="008E1E01"/>
    <w:rsid w:val="008E46FE"/>
    <w:rsid w:val="008E4E7D"/>
    <w:rsid w:val="008E5430"/>
    <w:rsid w:val="008E556E"/>
    <w:rsid w:val="008E5A32"/>
    <w:rsid w:val="008E7DD7"/>
    <w:rsid w:val="008F000D"/>
    <w:rsid w:val="008F0B63"/>
    <w:rsid w:val="008F1966"/>
    <w:rsid w:val="008F5867"/>
    <w:rsid w:val="008F7942"/>
    <w:rsid w:val="008F7B04"/>
    <w:rsid w:val="0090026A"/>
    <w:rsid w:val="00900DFD"/>
    <w:rsid w:val="00903C0E"/>
    <w:rsid w:val="00904855"/>
    <w:rsid w:val="00904F57"/>
    <w:rsid w:val="00905177"/>
    <w:rsid w:val="009051A7"/>
    <w:rsid w:val="00905B8C"/>
    <w:rsid w:val="0090667A"/>
    <w:rsid w:val="00907263"/>
    <w:rsid w:val="00910A98"/>
    <w:rsid w:val="00912473"/>
    <w:rsid w:val="00912C9A"/>
    <w:rsid w:val="00912F83"/>
    <w:rsid w:val="0091331D"/>
    <w:rsid w:val="00914AD6"/>
    <w:rsid w:val="00914B2B"/>
    <w:rsid w:val="00914DB5"/>
    <w:rsid w:val="00914EE4"/>
    <w:rsid w:val="00915563"/>
    <w:rsid w:val="0091589C"/>
    <w:rsid w:val="00917C5E"/>
    <w:rsid w:val="009227C2"/>
    <w:rsid w:val="00923A46"/>
    <w:rsid w:val="009244B0"/>
    <w:rsid w:val="00925CE4"/>
    <w:rsid w:val="00926DBA"/>
    <w:rsid w:val="00930622"/>
    <w:rsid w:val="00930F7A"/>
    <w:rsid w:val="00931CB6"/>
    <w:rsid w:val="00932590"/>
    <w:rsid w:val="0093308A"/>
    <w:rsid w:val="00935546"/>
    <w:rsid w:val="00935621"/>
    <w:rsid w:val="00941894"/>
    <w:rsid w:val="00943B45"/>
    <w:rsid w:val="009445D4"/>
    <w:rsid w:val="009446C9"/>
    <w:rsid w:val="0094619B"/>
    <w:rsid w:val="00947427"/>
    <w:rsid w:val="00950F80"/>
    <w:rsid w:val="00951EE0"/>
    <w:rsid w:val="009550DD"/>
    <w:rsid w:val="0095528E"/>
    <w:rsid w:val="00955B3B"/>
    <w:rsid w:val="00955E26"/>
    <w:rsid w:val="00955F36"/>
    <w:rsid w:val="009569A6"/>
    <w:rsid w:val="009577FF"/>
    <w:rsid w:val="0095791A"/>
    <w:rsid w:val="00957EA5"/>
    <w:rsid w:val="009618B9"/>
    <w:rsid w:val="00963EF4"/>
    <w:rsid w:val="00963FC3"/>
    <w:rsid w:val="00964D92"/>
    <w:rsid w:val="00966032"/>
    <w:rsid w:val="009663EA"/>
    <w:rsid w:val="009673F7"/>
    <w:rsid w:val="0097092C"/>
    <w:rsid w:val="009725F3"/>
    <w:rsid w:val="00976E32"/>
    <w:rsid w:val="009775B6"/>
    <w:rsid w:val="009776D3"/>
    <w:rsid w:val="00982E11"/>
    <w:rsid w:val="0098493A"/>
    <w:rsid w:val="0098595B"/>
    <w:rsid w:val="009862D0"/>
    <w:rsid w:val="009875CB"/>
    <w:rsid w:val="00990AC9"/>
    <w:rsid w:val="0099144A"/>
    <w:rsid w:val="009919C3"/>
    <w:rsid w:val="009946CD"/>
    <w:rsid w:val="00994842"/>
    <w:rsid w:val="00995C35"/>
    <w:rsid w:val="00995C72"/>
    <w:rsid w:val="009968E3"/>
    <w:rsid w:val="00996BBF"/>
    <w:rsid w:val="00996CA3"/>
    <w:rsid w:val="009A0846"/>
    <w:rsid w:val="009A135E"/>
    <w:rsid w:val="009A26B6"/>
    <w:rsid w:val="009A4D09"/>
    <w:rsid w:val="009A4FCF"/>
    <w:rsid w:val="009A4FF3"/>
    <w:rsid w:val="009A6054"/>
    <w:rsid w:val="009A643D"/>
    <w:rsid w:val="009A6CEF"/>
    <w:rsid w:val="009A6F98"/>
    <w:rsid w:val="009A7396"/>
    <w:rsid w:val="009A76F0"/>
    <w:rsid w:val="009B0B94"/>
    <w:rsid w:val="009B11CB"/>
    <w:rsid w:val="009B21CF"/>
    <w:rsid w:val="009B2268"/>
    <w:rsid w:val="009B3B38"/>
    <w:rsid w:val="009B3CA7"/>
    <w:rsid w:val="009B74A2"/>
    <w:rsid w:val="009B76D5"/>
    <w:rsid w:val="009C0D51"/>
    <w:rsid w:val="009C0F61"/>
    <w:rsid w:val="009C1097"/>
    <w:rsid w:val="009C2B53"/>
    <w:rsid w:val="009C5DFE"/>
    <w:rsid w:val="009C6100"/>
    <w:rsid w:val="009C6F8A"/>
    <w:rsid w:val="009C749E"/>
    <w:rsid w:val="009D0383"/>
    <w:rsid w:val="009D0ECB"/>
    <w:rsid w:val="009D32B1"/>
    <w:rsid w:val="009D399C"/>
    <w:rsid w:val="009D4508"/>
    <w:rsid w:val="009D4681"/>
    <w:rsid w:val="009D473C"/>
    <w:rsid w:val="009D5C61"/>
    <w:rsid w:val="009E27E9"/>
    <w:rsid w:val="009E3764"/>
    <w:rsid w:val="009E576E"/>
    <w:rsid w:val="009E626C"/>
    <w:rsid w:val="009E66E5"/>
    <w:rsid w:val="009E72C7"/>
    <w:rsid w:val="009E7BE9"/>
    <w:rsid w:val="009E7ED8"/>
    <w:rsid w:val="009F1A55"/>
    <w:rsid w:val="009F4F68"/>
    <w:rsid w:val="009F69D2"/>
    <w:rsid w:val="009F6DCC"/>
    <w:rsid w:val="009F77B4"/>
    <w:rsid w:val="00A020E4"/>
    <w:rsid w:val="00A021C2"/>
    <w:rsid w:val="00A02914"/>
    <w:rsid w:val="00A02FC7"/>
    <w:rsid w:val="00A063CF"/>
    <w:rsid w:val="00A067CA"/>
    <w:rsid w:val="00A06928"/>
    <w:rsid w:val="00A11038"/>
    <w:rsid w:val="00A1115E"/>
    <w:rsid w:val="00A1180F"/>
    <w:rsid w:val="00A11F44"/>
    <w:rsid w:val="00A120AC"/>
    <w:rsid w:val="00A12D83"/>
    <w:rsid w:val="00A17CE4"/>
    <w:rsid w:val="00A219AE"/>
    <w:rsid w:val="00A23191"/>
    <w:rsid w:val="00A2410F"/>
    <w:rsid w:val="00A24539"/>
    <w:rsid w:val="00A25413"/>
    <w:rsid w:val="00A25CE5"/>
    <w:rsid w:val="00A30228"/>
    <w:rsid w:val="00A307B2"/>
    <w:rsid w:val="00A3132C"/>
    <w:rsid w:val="00A318EA"/>
    <w:rsid w:val="00A32913"/>
    <w:rsid w:val="00A344A3"/>
    <w:rsid w:val="00A346A6"/>
    <w:rsid w:val="00A35BC0"/>
    <w:rsid w:val="00A371CE"/>
    <w:rsid w:val="00A37E12"/>
    <w:rsid w:val="00A4006E"/>
    <w:rsid w:val="00A40481"/>
    <w:rsid w:val="00A41BB3"/>
    <w:rsid w:val="00A423BE"/>
    <w:rsid w:val="00A4313C"/>
    <w:rsid w:val="00A43A09"/>
    <w:rsid w:val="00A456C9"/>
    <w:rsid w:val="00A4580E"/>
    <w:rsid w:val="00A45E47"/>
    <w:rsid w:val="00A45FAF"/>
    <w:rsid w:val="00A46B24"/>
    <w:rsid w:val="00A474C2"/>
    <w:rsid w:val="00A503E2"/>
    <w:rsid w:val="00A50574"/>
    <w:rsid w:val="00A51459"/>
    <w:rsid w:val="00A5230D"/>
    <w:rsid w:val="00A52E74"/>
    <w:rsid w:val="00A530A9"/>
    <w:rsid w:val="00A5323D"/>
    <w:rsid w:val="00A5436E"/>
    <w:rsid w:val="00A55316"/>
    <w:rsid w:val="00A55D0B"/>
    <w:rsid w:val="00A55E12"/>
    <w:rsid w:val="00A56415"/>
    <w:rsid w:val="00A6307D"/>
    <w:rsid w:val="00A63BEF"/>
    <w:rsid w:val="00A63DC2"/>
    <w:rsid w:val="00A64DCF"/>
    <w:rsid w:val="00A665BD"/>
    <w:rsid w:val="00A66CF9"/>
    <w:rsid w:val="00A7085E"/>
    <w:rsid w:val="00A734F6"/>
    <w:rsid w:val="00A7455C"/>
    <w:rsid w:val="00A74C1F"/>
    <w:rsid w:val="00A75744"/>
    <w:rsid w:val="00A76429"/>
    <w:rsid w:val="00A77255"/>
    <w:rsid w:val="00A80123"/>
    <w:rsid w:val="00A80142"/>
    <w:rsid w:val="00A80525"/>
    <w:rsid w:val="00A80F74"/>
    <w:rsid w:val="00A81C99"/>
    <w:rsid w:val="00A85970"/>
    <w:rsid w:val="00A87E9E"/>
    <w:rsid w:val="00A9035D"/>
    <w:rsid w:val="00A91494"/>
    <w:rsid w:val="00A93B67"/>
    <w:rsid w:val="00A941C9"/>
    <w:rsid w:val="00A941D8"/>
    <w:rsid w:val="00A95344"/>
    <w:rsid w:val="00A97173"/>
    <w:rsid w:val="00A97D1F"/>
    <w:rsid w:val="00A97D27"/>
    <w:rsid w:val="00AA1682"/>
    <w:rsid w:val="00AA1A97"/>
    <w:rsid w:val="00AA387C"/>
    <w:rsid w:val="00AA5705"/>
    <w:rsid w:val="00AA5781"/>
    <w:rsid w:val="00AA5A37"/>
    <w:rsid w:val="00AA5E87"/>
    <w:rsid w:val="00AA7C0C"/>
    <w:rsid w:val="00AB06D9"/>
    <w:rsid w:val="00AB11CA"/>
    <w:rsid w:val="00AB2BFB"/>
    <w:rsid w:val="00AB5504"/>
    <w:rsid w:val="00AB6387"/>
    <w:rsid w:val="00AB63BE"/>
    <w:rsid w:val="00AB7230"/>
    <w:rsid w:val="00AC10D9"/>
    <w:rsid w:val="00AC1B54"/>
    <w:rsid w:val="00AC2393"/>
    <w:rsid w:val="00AC26D5"/>
    <w:rsid w:val="00AC3565"/>
    <w:rsid w:val="00AC46D2"/>
    <w:rsid w:val="00AC6A06"/>
    <w:rsid w:val="00AD024B"/>
    <w:rsid w:val="00AD0EBD"/>
    <w:rsid w:val="00AD131E"/>
    <w:rsid w:val="00AD2625"/>
    <w:rsid w:val="00AD2B56"/>
    <w:rsid w:val="00AD4F15"/>
    <w:rsid w:val="00AE0856"/>
    <w:rsid w:val="00AE165E"/>
    <w:rsid w:val="00AE3C20"/>
    <w:rsid w:val="00AE50E4"/>
    <w:rsid w:val="00AE5323"/>
    <w:rsid w:val="00AE5A3F"/>
    <w:rsid w:val="00AE6155"/>
    <w:rsid w:val="00AE6691"/>
    <w:rsid w:val="00AE66CE"/>
    <w:rsid w:val="00AE6EA8"/>
    <w:rsid w:val="00AE78B7"/>
    <w:rsid w:val="00AF142B"/>
    <w:rsid w:val="00AF1A24"/>
    <w:rsid w:val="00AF25C8"/>
    <w:rsid w:val="00AF2840"/>
    <w:rsid w:val="00AF3322"/>
    <w:rsid w:val="00AF4318"/>
    <w:rsid w:val="00AF5706"/>
    <w:rsid w:val="00AF642F"/>
    <w:rsid w:val="00AF6E4C"/>
    <w:rsid w:val="00AF7E2C"/>
    <w:rsid w:val="00B011EE"/>
    <w:rsid w:val="00B01CB0"/>
    <w:rsid w:val="00B03FF5"/>
    <w:rsid w:val="00B05542"/>
    <w:rsid w:val="00B06AA5"/>
    <w:rsid w:val="00B0754C"/>
    <w:rsid w:val="00B1034A"/>
    <w:rsid w:val="00B13E4D"/>
    <w:rsid w:val="00B144A5"/>
    <w:rsid w:val="00B156F9"/>
    <w:rsid w:val="00B1582B"/>
    <w:rsid w:val="00B15B94"/>
    <w:rsid w:val="00B1651D"/>
    <w:rsid w:val="00B16EC0"/>
    <w:rsid w:val="00B17E1F"/>
    <w:rsid w:val="00B216AD"/>
    <w:rsid w:val="00B21F8E"/>
    <w:rsid w:val="00B22283"/>
    <w:rsid w:val="00B2257D"/>
    <w:rsid w:val="00B31276"/>
    <w:rsid w:val="00B31AAA"/>
    <w:rsid w:val="00B33DF6"/>
    <w:rsid w:val="00B34F48"/>
    <w:rsid w:val="00B35280"/>
    <w:rsid w:val="00B35F86"/>
    <w:rsid w:val="00B36D8D"/>
    <w:rsid w:val="00B4047D"/>
    <w:rsid w:val="00B411F4"/>
    <w:rsid w:val="00B416B8"/>
    <w:rsid w:val="00B44816"/>
    <w:rsid w:val="00B465DD"/>
    <w:rsid w:val="00B46C1B"/>
    <w:rsid w:val="00B47A77"/>
    <w:rsid w:val="00B50315"/>
    <w:rsid w:val="00B519B1"/>
    <w:rsid w:val="00B53294"/>
    <w:rsid w:val="00B53AA7"/>
    <w:rsid w:val="00B53C4B"/>
    <w:rsid w:val="00B543E1"/>
    <w:rsid w:val="00B546D9"/>
    <w:rsid w:val="00B555F7"/>
    <w:rsid w:val="00B56BF6"/>
    <w:rsid w:val="00B57447"/>
    <w:rsid w:val="00B616C7"/>
    <w:rsid w:val="00B61B55"/>
    <w:rsid w:val="00B61B9C"/>
    <w:rsid w:val="00B63702"/>
    <w:rsid w:val="00B64B1A"/>
    <w:rsid w:val="00B65628"/>
    <w:rsid w:val="00B65B02"/>
    <w:rsid w:val="00B6721C"/>
    <w:rsid w:val="00B6729E"/>
    <w:rsid w:val="00B7179B"/>
    <w:rsid w:val="00B7200F"/>
    <w:rsid w:val="00B725C9"/>
    <w:rsid w:val="00B73ACD"/>
    <w:rsid w:val="00B758B4"/>
    <w:rsid w:val="00B76627"/>
    <w:rsid w:val="00B81835"/>
    <w:rsid w:val="00B84560"/>
    <w:rsid w:val="00B8584D"/>
    <w:rsid w:val="00B86060"/>
    <w:rsid w:val="00B86362"/>
    <w:rsid w:val="00B86AC6"/>
    <w:rsid w:val="00B86EC5"/>
    <w:rsid w:val="00B874D3"/>
    <w:rsid w:val="00B908E9"/>
    <w:rsid w:val="00B91E7F"/>
    <w:rsid w:val="00B9327C"/>
    <w:rsid w:val="00B95BC0"/>
    <w:rsid w:val="00B969B2"/>
    <w:rsid w:val="00B96A67"/>
    <w:rsid w:val="00B9783A"/>
    <w:rsid w:val="00B97C49"/>
    <w:rsid w:val="00BA0D45"/>
    <w:rsid w:val="00BA1CE1"/>
    <w:rsid w:val="00BA1E10"/>
    <w:rsid w:val="00BA33C9"/>
    <w:rsid w:val="00BA571C"/>
    <w:rsid w:val="00BA72C9"/>
    <w:rsid w:val="00BB2FFB"/>
    <w:rsid w:val="00BB3537"/>
    <w:rsid w:val="00BB3575"/>
    <w:rsid w:val="00BB7B3E"/>
    <w:rsid w:val="00BC0FBA"/>
    <w:rsid w:val="00BC32DC"/>
    <w:rsid w:val="00BC37A0"/>
    <w:rsid w:val="00BC37B4"/>
    <w:rsid w:val="00BC67E7"/>
    <w:rsid w:val="00BD0006"/>
    <w:rsid w:val="00BD0545"/>
    <w:rsid w:val="00BD0CFE"/>
    <w:rsid w:val="00BD11D6"/>
    <w:rsid w:val="00BD2FF1"/>
    <w:rsid w:val="00BD4B95"/>
    <w:rsid w:val="00BD5A5A"/>
    <w:rsid w:val="00BE08E7"/>
    <w:rsid w:val="00BE15C4"/>
    <w:rsid w:val="00BE370B"/>
    <w:rsid w:val="00BE5767"/>
    <w:rsid w:val="00BE701C"/>
    <w:rsid w:val="00BE70FE"/>
    <w:rsid w:val="00BF0D63"/>
    <w:rsid w:val="00BF0DBB"/>
    <w:rsid w:val="00BF17C4"/>
    <w:rsid w:val="00BF5260"/>
    <w:rsid w:val="00BF60BC"/>
    <w:rsid w:val="00BF7091"/>
    <w:rsid w:val="00BF7320"/>
    <w:rsid w:val="00BF7DE3"/>
    <w:rsid w:val="00C000BD"/>
    <w:rsid w:val="00C002A7"/>
    <w:rsid w:val="00C00C6F"/>
    <w:rsid w:val="00C01700"/>
    <w:rsid w:val="00C01FAA"/>
    <w:rsid w:val="00C0222F"/>
    <w:rsid w:val="00C02681"/>
    <w:rsid w:val="00C030E5"/>
    <w:rsid w:val="00C06531"/>
    <w:rsid w:val="00C11FDD"/>
    <w:rsid w:val="00C12C68"/>
    <w:rsid w:val="00C14838"/>
    <w:rsid w:val="00C15986"/>
    <w:rsid w:val="00C17B15"/>
    <w:rsid w:val="00C204B6"/>
    <w:rsid w:val="00C2114E"/>
    <w:rsid w:val="00C21D8D"/>
    <w:rsid w:val="00C23E3E"/>
    <w:rsid w:val="00C265B5"/>
    <w:rsid w:val="00C31AA0"/>
    <w:rsid w:val="00C321FD"/>
    <w:rsid w:val="00C337DF"/>
    <w:rsid w:val="00C339EF"/>
    <w:rsid w:val="00C35BE7"/>
    <w:rsid w:val="00C35ED9"/>
    <w:rsid w:val="00C3624E"/>
    <w:rsid w:val="00C36BB7"/>
    <w:rsid w:val="00C376B5"/>
    <w:rsid w:val="00C40C76"/>
    <w:rsid w:val="00C41236"/>
    <w:rsid w:val="00C42CC0"/>
    <w:rsid w:val="00C4329E"/>
    <w:rsid w:val="00C45901"/>
    <w:rsid w:val="00C45AFE"/>
    <w:rsid w:val="00C45F88"/>
    <w:rsid w:val="00C47CD6"/>
    <w:rsid w:val="00C51940"/>
    <w:rsid w:val="00C53820"/>
    <w:rsid w:val="00C54CB7"/>
    <w:rsid w:val="00C56098"/>
    <w:rsid w:val="00C56E7D"/>
    <w:rsid w:val="00C57783"/>
    <w:rsid w:val="00C62B94"/>
    <w:rsid w:val="00C635AC"/>
    <w:rsid w:val="00C64282"/>
    <w:rsid w:val="00C65FBC"/>
    <w:rsid w:val="00C66265"/>
    <w:rsid w:val="00C710C7"/>
    <w:rsid w:val="00C7125F"/>
    <w:rsid w:val="00C72045"/>
    <w:rsid w:val="00C72504"/>
    <w:rsid w:val="00C732A9"/>
    <w:rsid w:val="00C737A0"/>
    <w:rsid w:val="00C73B06"/>
    <w:rsid w:val="00C74DC1"/>
    <w:rsid w:val="00C74ED8"/>
    <w:rsid w:val="00C75A5D"/>
    <w:rsid w:val="00C770CB"/>
    <w:rsid w:val="00C777D5"/>
    <w:rsid w:val="00C8271F"/>
    <w:rsid w:val="00C83800"/>
    <w:rsid w:val="00C8488D"/>
    <w:rsid w:val="00C85B53"/>
    <w:rsid w:val="00C874D8"/>
    <w:rsid w:val="00C875F4"/>
    <w:rsid w:val="00C87922"/>
    <w:rsid w:val="00C87BF5"/>
    <w:rsid w:val="00C908C1"/>
    <w:rsid w:val="00C9313B"/>
    <w:rsid w:val="00C9565B"/>
    <w:rsid w:val="00C96245"/>
    <w:rsid w:val="00C9674D"/>
    <w:rsid w:val="00C976BA"/>
    <w:rsid w:val="00C977D4"/>
    <w:rsid w:val="00C97F5F"/>
    <w:rsid w:val="00CA0E26"/>
    <w:rsid w:val="00CA133D"/>
    <w:rsid w:val="00CA13F4"/>
    <w:rsid w:val="00CA183C"/>
    <w:rsid w:val="00CA43AD"/>
    <w:rsid w:val="00CA55FC"/>
    <w:rsid w:val="00CA683F"/>
    <w:rsid w:val="00CB0420"/>
    <w:rsid w:val="00CB0AEF"/>
    <w:rsid w:val="00CB103C"/>
    <w:rsid w:val="00CB364D"/>
    <w:rsid w:val="00CB4472"/>
    <w:rsid w:val="00CB7744"/>
    <w:rsid w:val="00CB7F44"/>
    <w:rsid w:val="00CC1720"/>
    <w:rsid w:val="00CC1BF2"/>
    <w:rsid w:val="00CC56BF"/>
    <w:rsid w:val="00CC5814"/>
    <w:rsid w:val="00CC679A"/>
    <w:rsid w:val="00CC7089"/>
    <w:rsid w:val="00CC7EE6"/>
    <w:rsid w:val="00CD025F"/>
    <w:rsid w:val="00CD14BD"/>
    <w:rsid w:val="00CD26CA"/>
    <w:rsid w:val="00CD4742"/>
    <w:rsid w:val="00CD61B3"/>
    <w:rsid w:val="00CD6BD8"/>
    <w:rsid w:val="00CD78FD"/>
    <w:rsid w:val="00CD79AA"/>
    <w:rsid w:val="00CD7D60"/>
    <w:rsid w:val="00CE151D"/>
    <w:rsid w:val="00CE2742"/>
    <w:rsid w:val="00CE276B"/>
    <w:rsid w:val="00CE2CF4"/>
    <w:rsid w:val="00CE3FF8"/>
    <w:rsid w:val="00CE4DC1"/>
    <w:rsid w:val="00CE5282"/>
    <w:rsid w:val="00CE6657"/>
    <w:rsid w:val="00CE7859"/>
    <w:rsid w:val="00CF1EC8"/>
    <w:rsid w:val="00CF48F6"/>
    <w:rsid w:val="00CF4E15"/>
    <w:rsid w:val="00CF5175"/>
    <w:rsid w:val="00CF521C"/>
    <w:rsid w:val="00CF57C2"/>
    <w:rsid w:val="00CF6C66"/>
    <w:rsid w:val="00CF7FDF"/>
    <w:rsid w:val="00D0099D"/>
    <w:rsid w:val="00D00E22"/>
    <w:rsid w:val="00D04842"/>
    <w:rsid w:val="00D1150A"/>
    <w:rsid w:val="00D11CD8"/>
    <w:rsid w:val="00D139B7"/>
    <w:rsid w:val="00D14C5C"/>
    <w:rsid w:val="00D14D3C"/>
    <w:rsid w:val="00D150B4"/>
    <w:rsid w:val="00D15166"/>
    <w:rsid w:val="00D154F0"/>
    <w:rsid w:val="00D20079"/>
    <w:rsid w:val="00D2008E"/>
    <w:rsid w:val="00D206EB"/>
    <w:rsid w:val="00D20D72"/>
    <w:rsid w:val="00D20E1A"/>
    <w:rsid w:val="00D21324"/>
    <w:rsid w:val="00D2176C"/>
    <w:rsid w:val="00D21D72"/>
    <w:rsid w:val="00D22A79"/>
    <w:rsid w:val="00D230EF"/>
    <w:rsid w:val="00D23117"/>
    <w:rsid w:val="00D23BB2"/>
    <w:rsid w:val="00D240F6"/>
    <w:rsid w:val="00D24288"/>
    <w:rsid w:val="00D24596"/>
    <w:rsid w:val="00D25EE4"/>
    <w:rsid w:val="00D25EED"/>
    <w:rsid w:val="00D30B16"/>
    <w:rsid w:val="00D31963"/>
    <w:rsid w:val="00D33124"/>
    <w:rsid w:val="00D33FBB"/>
    <w:rsid w:val="00D34D91"/>
    <w:rsid w:val="00D36332"/>
    <w:rsid w:val="00D364A9"/>
    <w:rsid w:val="00D367AA"/>
    <w:rsid w:val="00D407E0"/>
    <w:rsid w:val="00D448E0"/>
    <w:rsid w:val="00D47383"/>
    <w:rsid w:val="00D53732"/>
    <w:rsid w:val="00D541E9"/>
    <w:rsid w:val="00D55347"/>
    <w:rsid w:val="00D614B6"/>
    <w:rsid w:val="00D615F6"/>
    <w:rsid w:val="00D630E9"/>
    <w:rsid w:val="00D64966"/>
    <w:rsid w:val="00D65081"/>
    <w:rsid w:val="00D65354"/>
    <w:rsid w:val="00D70D27"/>
    <w:rsid w:val="00D71328"/>
    <w:rsid w:val="00D71EDD"/>
    <w:rsid w:val="00D727DA"/>
    <w:rsid w:val="00D75622"/>
    <w:rsid w:val="00D75735"/>
    <w:rsid w:val="00D75A7E"/>
    <w:rsid w:val="00D76868"/>
    <w:rsid w:val="00D776DD"/>
    <w:rsid w:val="00D836CC"/>
    <w:rsid w:val="00D8374D"/>
    <w:rsid w:val="00D84502"/>
    <w:rsid w:val="00D845CB"/>
    <w:rsid w:val="00D86066"/>
    <w:rsid w:val="00D86F43"/>
    <w:rsid w:val="00D90151"/>
    <w:rsid w:val="00D90532"/>
    <w:rsid w:val="00D91708"/>
    <w:rsid w:val="00D9348F"/>
    <w:rsid w:val="00D94AAA"/>
    <w:rsid w:val="00D9555C"/>
    <w:rsid w:val="00D97640"/>
    <w:rsid w:val="00D97EB0"/>
    <w:rsid w:val="00DA0B8A"/>
    <w:rsid w:val="00DA0EAE"/>
    <w:rsid w:val="00DA5744"/>
    <w:rsid w:val="00DA5949"/>
    <w:rsid w:val="00DA7A7E"/>
    <w:rsid w:val="00DB0916"/>
    <w:rsid w:val="00DB16AB"/>
    <w:rsid w:val="00DB2076"/>
    <w:rsid w:val="00DB215F"/>
    <w:rsid w:val="00DB73C8"/>
    <w:rsid w:val="00DC3B5E"/>
    <w:rsid w:val="00DC5704"/>
    <w:rsid w:val="00DC6798"/>
    <w:rsid w:val="00DD320A"/>
    <w:rsid w:val="00DD5148"/>
    <w:rsid w:val="00DD7517"/>
    <w:rsid w:val="00DD7B95"/>
    <w:rsid w:val="00DE08A2"/>
    <w:rsid w:val="00DE0A64"/>
    <w:rsid w:val="00DE2401"/>
    <w:rsid w:val="00DE3789"/>
    <w:rsid w:val="00DE6461"/>
    <w:rsid w:val="00DE696F"/>
    <w:rsid w:val="00DE7850"/>
    <w:rsid w:val="00DF117B"/>
    <w:rsid w:val="00DF12FF"/>
    <w:rsid w:val="00DF1B39"/>
    <w:rsid w:val="00DF25D1"/>
    <w:rsid w:val="00DF38BB"/>
    <w:rsid w:val="00DF5534"/>
    <w:rsid w:val="00DF55C3"/>
    <w:rsid w:val="00DF757B"/>
    <w:rsid w:val="00E00F5A"/>
    <w:rsid w:val="00E06A1E"/>
    <w:rsid w:val="00E06B56"/>
    <w:rsid w:val="00E07684"/>
    <w:rsid w:val="00E10CFB"/>
    <w:rsid w:val="00E1220D"/>
    <w:rsid w:val="00E12551"/>
    <w:rsid w:val="00E12671"/>
    <w:rsid w:val="00E12B71"/>
    <w:rsid w:val="00E12D10"/>
    <w:rsid w:val="00E14627"/>
    <w:rsid w:val="00E15A76"/>
    <w:rsid w:val="00E167EB"/>
    <w:rsid w:val="00E170AA"/>
    <w:rsid w:val="00E17DAF"/>
    <w:rsid w:val="00E2001C"/>
    <w:rsid w:val="00E20225"/>
    <w:rsid w:val="00E208E1"/>
    <w:rsid w:val="00E2371C"/>
    <w:rsid w:val="00E23776"/>
    <w:rsid w:val="00E255C9"/>
    <w:rsid w:val="00E25B13"/>
    <w:rsid w:val="00E25FC2"/>
    <w:rsid w:val="00E26F7B"/>
    <w:rsid w:val="00E30F19"/>
    <w:rsid w:val="00E3209E"/>
    <w:rsid w:val="00E3282C"/>
    <w:rsid w:val="00E329F1"/>
    <w:rsid w:val="00E34022"/>
    <w:rsid w:val="00E349B7"/>
    <w:rsid w:val="00E3669F"/>
    <w:rsid w:val="00E43D59"/>
    <w:rsid w:val="00E44EA6"/>
    <w:rsid w:val="00E45A40"/>
    <w:rsid w:val="00E46582"/>
    <w:rsid w:val="00E4758A"/>
    <w:rsid w:val="00E51D81"/>
    <w:rsid w:val="00E6033A"/>
    <w:rsid w:val="00E60C68"/>
    <w:rsid w:val="00E622E5"/>
    <w:rsid w:val="00E63009"/>
    <w:rsid w:val="00E649E5"/>
    <w:rsid w:val="00E65E9F"/>
    <w:rsid w:val="00E67A43"/>
    <w:rsid w:val="00E735C7"/>
    <w:rsid w:val="00E73852"/>
    <w:rsid w:val="00E749BC"/>
    <w:rsid w:val="00E74C1E"/>
    <w:rsid w:val="00E74D9C"/>
    <w:rsid w:val="00E7541B"/>
    <w:rsid w:val="00E75B3F"/>
    <w:rsid w:val="00E77907"/>
    <w:rsid w:val="00E83122"/>
    <w:rsid w:val="00E840FE"/>
    <w:rsid w:val="00E86CDA"/>
    <w:rsid w:val="00E874DC"/>
    <w:rsid w:val="00E87CD9"/>
    <w:rsid w:val="00E900A4"/>
    <w:rsid w:val="00E9041B"/>
    <w:rsid w:val="00E90B74"/>
    <w:rsid w:val="00E915F9"/>
    <w:rsid w:val="00E93C3F"/>
    <w:rsid w:val="00E97D40"/>
    <w:rsid w:val="00E97DC9"/>
    <w:rsid w:val="00EA06A0"/>
    <w:rsid w:val="00EA0AA0"/>
    <w:rsid w:val="00EA4350"/>
    <w:rsid w:val="00EA481E"/>
    <w:rsid w:val="00EA4D30"/>
    <w:rsid w:val="00EA5BC8"/>
    <w:rsid w:val="00EA647D"/>
    <w:rsid w:val="00EB02DD"/>
    <w:rsid w:val="00EB2B59"/>
    <w:rsid w:val="00EB3AF5"/>
    <w:rsid w:val="00EB3B08"/>
    <w:rsid w:val="00EB62E5"/>
    <w:rsid w:val="00EC0092"/>
    <w:rsid w:val="00EC074D"/>
    <w:rsid w:val="00EC1E51"/>
    <w:rsid w:val="00EC308A"/>
    <w:rsid w:val="00EC3980"/>
    <w:rsid w:val="00EC39BE"/>
    <w:rsid w:val="00EC633E"/>
    <w:rsid w:val="00EC7820"/>
    <w:rsid w:val="00ED035A"/>
    <w:rsid w:val="00ED1C37"/>
    <w:rsid w:val="00ED23B8"/>
    <w:rsid w:val="00ED4FA0"/>
    <w:rsid w:val="00ED5330"/>
    <w:rsid w:val="00ED56F9"/>
    <w:rsid w:val="00ED5AB5"/>
    <w:rsid w:val="00ED65A3"/>
    <w:rsid w:val="00ED7BDB"/>
    <w:rsid w:val="00EE0C40"/>
    <w:rsid w:val="00EE11AE"/>
    <w:rsid w:val="00EE38C4"/>
    <w:rsid w:val="00EE61F8"/>
    <w:rsid w:val="00EE6E28"/>
    <w:rsid w:val="00EF169A"/>
    <w:rsid w:val="00EF2C44"/>
    <w:rsid w:val="00EF3597"/>
    <w:rsid w:val="00EF47FA"/>
    <w:rsid w:val="00EF6882"/>
    <w:rsid w:val="00F005CD"/>
    <w:rsid w:val="00F00F6B"/>
    <w:rsid w:val="00F01728"/>
    <w:rsid w:val="00F028D2"/>
    <w:rsid w:val="00F02FA5"/>
    <w:rsid w:val="00F066D0"/>
    <w:rsid w:val="00F07517"/>
    <w:rsid w:val="00F0787F"/>
    <w:rsid w:val="00F0794B"/>
    <w:rsid w:val="00F07ADF"/>
    <w:rsid w:val="00F1070C"/>
    <w:rsid w:val="00F11C58"/>
    <w:rsid w:val="00F14CFC"/>
    <w:rsid w:val="00F1678B"/>
    <w:rsid w:val="00F16C60"/>
    <w:rsid w:val="00F16C7D"/>
    <w:rsid w:val="00F173EF"/>
    <w:rsid w:val="00F207FA"/>
    <w:rsid w:val="00F21615"/>
    <w:rsid w:val="00F23BE6"/>
    <w:rsid w:val="00F23F76"/>
    <w:rsid w:val="00F24262"/>
    <w:rsid w:val="00F26147"/>
    <w:rsid w:val="00F26EE1"/>
    <w:rsid w:val="00F31423"/>
    <w:rsid w:val="00F31A72"/>
    <w:rsid w:val="00F31FD5"/>
    <w:rsid w:val="00F32168"/>
    <w:rsid w:val="00F3349D"/>
    <w:rsid w:val="00F3451C"/>
    <w:rsid w:val="00F376E4"/>
    <w:rsid w:val="00F40305"/>
    <w:rsid w:val="00F40403"/>
    <w:rsid w:val="00F40D94"/>
    <w:rsid w:val="00F4117A"/>
    <w:rsid w:val="00F41995"/>
    <w:rsid w:val="00F4362B"/>
    <w:rsid w:val="00F440F4"/>
    <w:rsid w:val="00F45C00"/>
    <w:rsid w:val="00F46E3D"/>
    <w:rsid w:val="00F50FBA"/>
    <w:rsid w:val="00F519DC"/>
    <w:rsid w:val="00F539B5"/>
    <w:rsid w:val="00F54F73"/>
    <w:rsid w:val="00F5551E"/>
    <w:rsid w:val="00F55D6F"/>
    <w:rsid w:val="00F5794D"/>
    <w:rsid w:val="00F61BEA"/>
    <w:rsid w:val="00F62545"/>
    <w:rsid w:val="00F63D7D"/>
    <w:rsid w:val="00F65113"/>
    <w:rsid w:val="00F6585C"/>
    <w:rsid w:val="00F65906"/>
    <w:rsid w:val="00F6597C"/>
    <w:rsid w:val="00F66B0D"/>
    <w:rsid w:val="00F67393"/>
    <w:rsid w:val="00F70375"/>
    <w:rsid w:val="00F707C5"/>
    <w:rsid w:val="00F70C2A"/>
    <w:rsid w:val="00F722B7"/>
    <w:rsid w:val="00F77871"/>
    <w:rsid w:val="00F803BB"/>
    <w:rsid w:val="00F81144"/>
    <w:rsid w:val="00F811EE"/>
    <w:rsid w:val="00F81BA8"/>
    <w:rsid w:val="00F833AB"/>
    <w:rsid w:val="00F849AB"/>
    <w:rsid w:val="00F85212"/>
    <w:rsid w:val="00F85D3E"/>
    <w:rsid w:val="00F90441"/>
    <w:rsid w:val="00F908E2"/>
    <w:rsid w:val="00F9120A"/>
    <w:rsid w:val="00F92462"/>
    <w:rsid w:val="00F93C08"/>
    <w:rsid w:val="00F946FD"/>
    <w:rsid w:val="00F95478"/>
    <w:rsid w:val="00F9660F"/>
    <w:rsid w:val="00F97024"/>
    <w:rsid w:val="00F97763"/>
    <w:rsid w:val="00FA180B"/>
    <w:rsid w:val="00FA1956"/>
    <w:rsid w:val="00FA300D"/>
    <w:rsid w:val="00FA3518"/>
    <w:rsid w:val="00FA42C2"/>
    <w:rsid w:val="00FA4B18"/>
    <w:rsid w:val="00FA5407"/>
    <w:rsid w:val="00FA732C"/>
    <w:rsid w:val="00FB003D"/>
    <w:rsid w:val="00FB1242"/>
    <w:rsid w:val="00FB177F"/>
    <w:rsid w:val="00FB293C"/>
    <w:rsid w:val="00FB2BBB"/>
    <w:rsid w:val="00FB3566"/>
    <w:rsid w:val="00FB4E10"/>
    <w:rsid w:val="00FB553A"/>
    <w:rsid w:val="00FB64AB"/>
    <w:rsid w:val="00FB7745"/>
    <w:rsid w:val="00FB77D0"/>
    <w:rsid w:val="00FC032A"/>
    <w:rsid w:val="00FC06E9"/>
    <w:rsid w:val="00FC155D"/>
    <w:rsid w:val="00FC17EF"/>
    <w:rsid w:val="00FC2E69"/>
    <w:rsid w:val="00FC2FE3"/>
    <w:rsid w:val="00FC310E"/>
    <w:rsid w:val="00FC4355"/>
    <w:rsid w:val="00FC5094"/>
    <w:rsid w:val="00FC5DF5"/>
    <w:rsid w:val="00FC6580"/>
    <w:rsid w:val="00FC78E8"/>
    <w:rsid w:val="00FD0722"/>
    <w:rsid w:val="00FD29E2"/>
    <w:rsid w:val="00FD2EA2"/>
    <w:rsid w:val="00FD3B8F"/>
    <w:rsid w:val="00FD4AEA"/>
    <w:rsid w:val="00FD4C22"/>
    <w:rsid w:val="00FD5951"/>
    <w:rsid w:val="00FD5C94"/>
    <w:rsid w:val="00FD7EB7"/>
    <w:rsid w:val="00FE2B7F"/>
    <w:rsid w:val="00FE2C0D"/>
    <w:rsid w:val="00FE3F95"/>
    <w:rsid w:val="00FE55ED"/>
    <w:rsid w:val="00FE5693"/>
    <w:rsid w:val="00FE5760"/>
    <w:rsid w:val="00FE785E"/>
    <w:rsid w:val="00FE7F3A"/>
    <w:rsid w:val="00FE7FBF"/>
    <w:rsid w:val="00FF0F35"/>
    <w:rsid w:val="00FF13FA"/>
    <w:rsid w:val="00FF3905"/>
    <w:rsid w:val="00FF4784"/>
    <w:rsid w:val="00FF4C03"/>
    <w:rsid w:val="00FF71B3"/>
    <w:rsid w:val="00FF7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7F56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120"/>
      <w:ind w:firstLine="709"/>
      <w:outlineLvl w:val="0"/>
    </w:pPr>
    <w:rPr>
      <w:rFonts w:ascii="Arial" w:hAnsi="Arial" w:cs="Arial"/>
      <w:b/>
      <w:sz w:val="28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spacing w:before="20" w:after="20"/>
      <w:ind w:left="-57" w:right="-57"/>
      <w:jc w:val="center"/>
      <w:outlineLvl w:val="2"/>
    </w:pPr>
    <w:rPr>
      <w:b/>
      <w:bCs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çà"/>
    <w:basedOn w:val="a"/>
    <w:next w:val="a"/>
    <w:pPr>
      <w:keepNext/>
      <w:widowControl w:val="0"/>
      <w:autoSpaceDE w:val="0"/>
      <w:autoSpaceDN w:val="0"/>
      <w:adjustRightInd w:val="0"/>
      <w:spacing w:before="120" w:after="120"/>
    </w:pPr>
    <w:rPr>
      <w:rFonts w:ascii="Arial" w:hAnsi="Arial" w:cs="Arial"/>
      <w:i/>
      <w:iCs/>
      <w:sz w:val="22"/>
      <w:szCs w:val="22"/>
    </w:rPr>
  </w:style>
  <w:style w:type="paragraph" w:styleId="2">
    <w:name w:val="Body Text Indent 2"/>
    <w:basedOn w:val="a"/>
    <w:pPr>
      <w:widowControl w:val="0"/>
      <w:autoSpaceDE w:val="0"/>
      <w:autoSpaceDN w:val="0"/>
      <w:adjustRightInd w:val="0"/>
      <w:spacing w:before="120"/>
      <w:ind w:firstLine="720"/>
    </w:pPr>
    <w:rPr>
      <w:szCs w:val="20"/>
    </w:rPr>
  </w:style>
  <w:style w:type="paragraph" w:customStyle="1" w:styleId="91">
    <w:name w:val="Îáû÷íû91"/>
    <w:pPr>
      <w:widowControl w:val="0"/>
      <w:autoSpaceDE w:val="0"/>
      <w:autoSpaceDN w:val="0"/>
      <w:adjustRightInd w:val="0"/>
    </w:pPr>
  </w:style>
  <w:style w:type="paragraph" w:styleId="a4">
    <w:name w:val="Body Text"/>
    <w:basedOn w:val="91"/>
    <w:pPr>
      <w:spacing w:after="120"/>
    </w:pPr>
  </w:style>
  <w:style w:type="character" w:customStyle="1" w:styleId="0oea">
    <w:name w:val="çí0oea ñíîñêè"/>
    <w:rPr>
      <w:vertAlign w:val="superscript"/>
    </w:rPr>
  </w:style>
  <w:style w:type="paragraph" w:styleId="30">
    <w:name w:val="Body Text Indent 3"/>
    <w:basedOn w:val="a"/>
    <w:pPr>
      <w:widowControl w:val="0"/>
      <w:autoSpaceDE w:val="0"/>
      <w:autoSpaceDN w:val="0"/>
      <w:adjustRightInd w:val="0"/>
      <w:spacing w:before="120"/>
      <w:ind w:firstLine="720"/>
      <w:jc w:val="both"/>
    </w:pPr>
    <w:rPr>
      <w:szCs w:val="20"/>
    </w:rPr>
  </w:style>
  <w:style w:type="paragraph" w:customStyle="1" w:styleId="97d2">
    <w:name w:val="ÿ97d2àáëèöà"/>
    <w:basedOn w:val="e0"/>
    <w:pPr>
      <w:spacing w:before="0" w:after="0" w:line="-220" w:lineRule="auto"/>
    </w:pPr>
    <w:rPr>
      <w:i w:val="0"/>
      <w:iCs w:val="0"/>
    </w:rPr>
  </w:style>
  <w:style w:type="paragraph" w:customStyle="1" w:styleId="e0">
    <w:name w:val="ØÑe0ïêà"/>
    <w:basedOn w:val="d2"/>
    <w:pPr>
      <w:spacing w:before="60" w:after="60" w:line="-200" w:lineRule="auto"/>
      <w:ind w:firstLine="0"/>
      <w:jc w:val="left"/>
    </w:pPr>
    <w:rPr>
      <w:i/>
      <w:iCs/>
      <w:sz w:val="20"/>
      <w:szCs w:val="20"/>
    </w:rPr>
  </w:style>
  <w:style w:type="paragraph" w:customStyle="1" w:styleId="d2">
    <w:name w:val="Îáû÷_dûé2"/>
    <w:pPr>
      <w:widowControl w:val="0"/>
      <w:autoSpaceDE w:val="0"/>
      <w:autoSpaceDN w:val="0"/>
      <w:adjustRightInd w:val="0"/>
      <w:ind w:firstLine="709"/>
      <w:jc w:val="both"/>
    </w:pPr>
    <w:rPr>
      <w:rFonts w:ascii="Arial" w:hAnsi="Arial" w:cs="Arial"/>
      <w:sz w:val="22"/>
      <w:szCs w:val="22"/>
    </w:rPr>
  </w:style>
  <w:style w:type="paragraph" w:customStyle="1" w:styleId="20">
    <w:name w:val="%2"/>
    <w:basedOn w:val="97d2"/>
    <w:pPr>
      <w:ind w:left="85"/>
    </w:pPr>
  </w:style>
  <w:style w:type="paragraph" w:styleId="a5">
    <w:name w:val="Body Text Indent"/>
    <w:basedOn w:val="a"/>
    <w:pPr>
      <w:widowControl w:val="0"/>
      <w:autoSpaceDE w:val="0"/>
      <w:autoSpaceDN w:val="0"/>
      <w:adjustRightInd w:val="0"/>
      <w:ind w:firstLine="709"/>
      <w:jc w:val="both"/>
    </w:pPr>
  </w:style>
  <w:style w:type="paragraph" w:customStyle="1" w:styleId="BodyTextIndent342">
    <w:name w:val="Body Text Indent 342"/>
    <w:basedOn w:val="a"/>
    <w:pPr>
      <w:ind w:firstLine="720"/>
      <w:jc w:val="both"/>
    </w:pPr>
    <w:rPr>
      <w:sz w:val="20"/>
      <w:szCs w:val="20"/>
    </w:rPr>
  </w:style>
  <w:style w:type="paragraph" w:customStyle="1" w:styleId="a6">
    <w:name w:val="Ò"/>
    <w:basedOn w:val="97d2"/>
    <w:pPr>
      <w:ind w:left="170"/>
    </w:pPr>
  </w:style>
  <w:style w:type="paragraph" w:customStyle="1" w:styleId="10">
    <w:name w:val="Îáû÷íûé1"/>
    <w:pPr>
      <w:widowControl w:val="0"/>
      <w:autoSpaceDE w:val="0"/>
      <w:autoSpaceDN w:val="0"/>
      <w:adjustRightInd w:val="0"/>
    </w:pPr>
  </w:style>
  <w:style w:type="paragraph" w:customStyle="1" w:styleId="72">
    <w:name w:val="Îáûò7íûé2"/>
    <w:pPr>
      <w:widowControl w:val="0"/>
      <w:autoSpaceDE w:val="0"/>
      <w:autoSpaceDN w:val="0"/>
      <w:adjustRightInd w:val="0"/>
      <w:ind w:firstLine="709"/>
      <w:jc w:val="both"/>
    </w:pPr>
    <w:rPr>
      <w:rFonts w:ascii="Arial" w:hAnsi="Arial" w:cs="Arial"/>
      <w:sz w:val="22"/>
      <w:szCs w:val="22"/>
    </w:rPr>
  </w:style>
  <w:style w:type="paragraph" w:styleId="a7">
    <w:name w:val="header"/>
    <w:basedOn w:val="a"/>
    <w:link w:val="a8"/>
    <w:uiPriority w:val="99"/>
    <w:rsid w:val="00C770C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770CB"/>
  </w:style>
  <w:style w:type="paragraph" w:styleId="aa">
    <w:name w:val="footer"/>
    <w:basedOn w:val="a"/>
    <w:rsid w:val="00C770CB"/>
    <w:pPr>
      <w:tabs>
        <w:tab w:val="center" w:pos="4677"/>
        <w:tab w:val="right" w:pos="9355"/>
      </w:tabs>
    </w:pPr>
  </w:style>
  <w:style w:type="paragraph" w:customStyle="1" w:styleId="0f32">
    <w:name w:val="0f32"/>
    <w:rsid w:val="00B65B02"/>
    <w:pPr>
      <w:widowControl w:val="0"/>
    </w:pPr>
    <w:rPr>
      <w:snapToGrid w:val="0"/>
      <w:sz w:val="24"/>
      <w:lang w:val="en-US"/>
    </w:rPr>
  </w:style>
  <w:style w:type="table" w:styleId="ab">
    <w:name w:val="Table Grid"/>
    <w:basedOn w:val="a1"/>
    <w:rsid w:val="001750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rsid w:val="004D16F7"/>
    <w:rPr>
      <w:sz w:val="20"/>
      <w:szCs w:val="20"/>
    </w:rPr>
  </w:style>
  <w:style w:type="character" w:customStyle="1" w:styleId="ad">
    <w:name w:val="Текст сноски Знак"/>
    <w:basedOn w:val="a0"/>
    <w:link w:val="ac"/>
    <w:rsid w:val="004D16F7"/>
  </w:style>
  <w:style w:type="character" w:styleId="ae">
    <w:name w:val="footnote reference"/>
    <w:rsid w:val="004D16F7"/>
    <w:rPr>
      <w:vertAlign w:val="superscript"/>
    </w:rPr>
  </w:style>
  <w:style w:type="character" w:customStyle="1" w:styleId="af">
    <w:name w:val="Îñíîâíîé øðèôò"/>
    <w:rsid w:val="00CF5175"/>
  </w:style>
  <w:style w:type="character" w:customStyle="1" w:styleId="oeaa16e8">
    <w:name w:val="çíàoea ñíîña@16e8"/>
    <w:rsid w:val="00CF5175"/>
    <w:rPr>
      <w:vertAlign w:val="superscript"/>
    </w:rPr>
  </w:style>
  <w:style w:type="paragraph" w:customStyle="1" w:styleId="af0">
    <w:name w:val="Òàáëèöà"/>
    <w:basedOn w:val="a"/>
    <w:rsid w:val="00CF5175"/>
    <w:pPr>
      <w:widowControl w:val="0"/>
      <w:autoSpaceDE w:val="0"/>
      <w:autoSpaceDN w:val="0"/>
      <w:adjustRightInd w:val="0"/>
      <w:spacing w:line="-220" w:lineRule="auto"/>
    </w:pPr>
    <w:rPr>
      <w:rFonts w:ascii="Arial" w:hAnsi="Arial" w:cs="Arial"/>
      <w:sz w:val="20"/>
      <w:szCs w:val="20"/>
    </w:rPr>
  </w:style>
  <w:style w:type="paragraph" w:customStyle="1" w:styleId="af1">
    <w:name w:val="Òà"/>
    <w:basedOn w:val="af0"/>
    <w:rsid w:val="00CF5175"/>
    <w:pPr>
      <w:ind w:left="85"/>
    </w:pPr>
  </w:style>
  <w:style w:type="paragraph" w:styleId="af2">
    <w:name w:val="Balloon Text"/>
    <w:basedOn w:val="a"/>
    <w:link w:val="af3"/>
    <w:rsid w:val="00687FB3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rsid w:val="00687FB3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link w:val="a7"/>
    <w:uiPriority w:val="99"/>
    <w:rsid w:val="00643E4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120"/>
      <w:ind w:firstLine="709"/>
      <w:outlineLvl w:val="0"/>
    </w:pPr>
    <w:rPr>
      <w:rFonts w:ascii="Arial" w:hAnsi="Arial" w:cs="Arial"/>
      <w:b/>
      <w:sz w:val="28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spacing w:before="20" w:after="20"/>
      <w:ind w:left="-57" w:right="-57"/>
      <w:jc w:val="center"/>
      <w:outlineLvl w:val="2"/>
    </w:pPr>
    <w:rPr>
      <w:b/>
      <w:bCs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çà"/>
    <w:basedOn w:val="a"/>
    <w:next w:val="a"/>
    <w:pPr>
      <w:keepNext/>
      <w:widowControl w:val="0"/>
      <w:autoSpaceDE w:val="0"/>
      <w:autoSpaceDN w:val="0"/>
      <w:adjustRightInd w:val="0"/>
      <w:spacing w:before="120" w:after="120"/>
    </w:pPr>
    <w:rPr>
      <w:rFonts w:ascii="Arial" w:hAnsi="Arial" w:cs="Arial"/>
      <w:i/>
      <w:iCs/>
      <w:sz w:val="22"/>
      <w:szCs w:val="22"/>
    </w:rPr>
  </w:style>
  <w:style w:type="paragraph" w:styleId="2">
    <w:name w:val="Body Text Indent 2"/>
    <w:basedOn w:val="a"/>
    <w:pPr>
      <w:widowControl w:val="0"/>
      <w:autoSpaceDE w:val="0"/>
      <w:autoSpaceDN w:val="0"/>
      <w:adjustRightInd w:val="0"/>
      <w:spacing w:before="120"/>
      <w:ind w:firstLine="720"/>
    </w:pPr>
    <w:rPr>
      <w:szCs w:val="20"/>
    </w:rPr>
  </w:style>
  <w:style w:type="paragraph" w:customStyle="1" w:styleId="91">
    <w:name w:val="Îáû÷íû91"/>
    <w:pPr>
      <w:widowControl w:val="0"/>
      <w:autoSpaceDE w:val="0"/>
      <w:autoSpaceDN w:val="0"/>
      <w:adjustRightInd w:val="0"/>
    </w:pPr>
  </w:style>
  <w:style w:type="paragraph" w:styleId="a4">
    <w:name w:val="Body Text"/>
    <w:basedOn w:val="91"/>
    <w:pPr>
      <w:spacing w:after="120"/>
    </w:pPr>
  </w:style>
  <w:style w:type="character" w:customStyle="1" w:styleId="0oea">
    <w:name w:val="çí0oea ñíîñêè"/>
    <w:rPr>
      <w:vertAlign w:val="superscript"/>
    </w:rPr>
  </w:style>
  <w:style w:type="paragraph" w:styleId="30">
    <w:name w:val="Body Text Indent 3"/>
    <w:basedOn w:val="a"/>
    <w:pPr>
      <w:widowControl w:val="0"/>
      <w:autoSpaceDE w:val="0"/>
      <w:autoSpaceDN w:val="0"/>
      <w:adjustRightInd w:val="0"/>
      <w:spacing w:before="120"/>
      <w:ind w:firstLine="720"/>
      <w:jc w:val="both"/>
    </w:pPr>
    <w:rPr>
      <w:szCs w:val="20"/>
    </w:rPr>
  </w:style>
  <w:style w:type="paragraph" w:customStyle="1" w:styleId="97d2">
    <w:name w:val="ÿ97d2àáëèöà"/>
    <w:basedOn w:val="e0"/>
    <w:pPr>
      <w:spacing w:before="0" w:after="0" w:line="-220" w:lineRule="auto"/>
    </w:pPr>
    <w:rPr>
      <w:i w:val="0"/>
      <w:iCs w:val="0"/>
    </w:rPr>
  </w:style>
  <w:style w:type="paragraph" w:customStyle="1" w:styleId="e0">
    <w:name w:val="ØÑe0ïêà"/>
    <w:basedOn w:val="d2"/>
    <w:pPr>
      <w:spacing w:before="60" w:after="60" w:line="-200" w:lineRule="auto"/>
      <w:ind w:firstLine="0"/>
      <w:jc w:val="left"/>
    </w:pPr>
    <w:rPr>
      <w:i/>
      <w:iCs/>
      <w:sz w:val="20"/>
      <w:szCs w:val="20"/>
    </w:rPr>
  </w:style>
  <w:style w:type="paragraph" w:customStyle="1" w:styleId="d2">
    <w:name w:val="Îáû÷_dûé2"/>
    <w:pPr>
      <w:widowControl w:val="0"/>
      <w:autoSpaceDE w:val="0"/>
      <w:autoSpaceDN w:val="0"/>
      <w:adjustRightInd w:val="0"/>
      <w:ind w:firstLine="709"/>
      <w:jc w:val="both"/>
    </w:pPr>
    <w:rPr>
      <w:rFonts w:ascii="Arial" w:hAnsi="Arial" w:cs="Arial"/>
      <w:sz w:val="22"/>
      <w:szCs w:val="22"/>
    </w:rPr>
  </w:style>
  <w:style w:type="paragraph" w:customStyle="1" w:styleId="20">
    <w:name w:val="%2"/>
    <w:basedOn w:val="97d2"/>
    <w:pPr>
      <w:ind w:left="85"/>
    </w:pPr>
  </w:style>
  <w:style w:type="paragraph" w:styleId="a5">
    <w:name w:val="Body Text Indent"/>
    <w:basedOn w:val="a"/>
    <w:pPr>
      <w:widowControl w:val="0"/>
      <w:autoSpaceDE w:val="0"/>
      <w:autoSpaceDN w:val="0"/>
      <w:adjustRightInd w:val="0"/>
      <w:ind w:firstLine="709"/>
      <w:jc w:val="both"/>
    </w:pPr>
  </w:style>
  <w:style w:type="paragraph" w:customStyle="1" w:styleId="BodyTextIndent342">
    <w:name w:val="Body Text Indent 342"/>
    <w:basedOn w:val="a"/>
    <w:pPr>
      <w:ind w:firstLine="720"/>
      <w:jc w:val="both"/>
    </w:pPr>
    <w:rPr>
      <w:sz w:val="20"/>
      <w:szCs w:val="20"/>
    </w:rPr>
  </w:style>
  <w:style w:type="paragraph" w:customStyle="1" w:styleId="a6">
    <w:name w:val="Ò"/>
    <w:basedOn w:val="97d2"/>
    <w:pPr>
      <w:ind w:left="170"/>
    </w:pPr>
  </w:style>
  <w:style w:type="paragraph" w:customStyle="1" w:styleId="10">
    <w:name w:val="Îáû÷íûé1"/>
    <w:pPr>
      <w:widowControl w:val="0"/>
      <w:autoSpaceDE w:val="0"/>
      <w:autoSpaceDN w:val="0"/>
      <w:adjustRightInd w:val="0"/>
    </w:pPr>
  </w:style>
  <w:style w:type="paragraph" w:customStyle="1" w:styleId="72">
    <w:name w:val="Îáûò7íûé2"/>
    <w:pPr>
      <w:widowControl w:val="0"/>
      <w:autoSpaceDE w:val="0"/>
      <w:autoSpaceDN w:val="0"/>
      <w:adjustRightInd w:val="0"/>
      <w:ind w:firstLine="709"/>
      <w:jc w:val="both"/>
    </w:pPr>
    <w:rPr>
      <w:rFonts w:ascii="Arial" w:hAnsi="Arial" w:cs="Arial"/>
      <w:sz w:val="22"/>
      <w:szCs w:val="22"/>
    </w:rPr>
  </w:style>
  <w:style w:type="paragraph" w:styleId="a7">
    <w:name w:val="header"/>
    <w:basedOn w:val="a"/>
    <w:link w:val="a8"/>
    <w:uiPriority w:val="99"/>
    <w:rsid w:val="00C770C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770CB"/>
  </w:style>
  <w:style w:type="paragraph" w:styleId="aa">
    <w:name w:val="footer"/>
    <w:basedOn w:val="a"/>
    <w:rsid w:val="00C770CB"/>
    <w:pPr>
      <w:tabs>
        <w:tab w:val="center" w:pos="4677"/>
        <w:tab w:val="right" w:pos="9355"/>
      </w:tabs>
    </w:pPr>
  </w:style>
  <w:style w:type="paragraph" w:customStyle="1" w:styleId="0f32">
    <w:name w:val="0f32"/>
    <w:rsid w:val="00B65B02"/>
    <w:pPr>
      <w:widowControl w:val="0"/>
    </w:pPr>
    <w:rPr>
      <w:snapToGrid w:val="0"/>
      <w:sz w:val="24"/>
      <w:lang w:val="en-US"/>
    </w:rPr>
  </w:style>
  <w:style w:type="table" w:styleId="ab">
    <w:name w:val="Table Grid"/>
    <w:basedOn w:val="a1"/>
    <w:rsid w:val="001750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rsid w:val="004D16F7"/>
    <w:rPr>
      <w:sz w:val="20"/>
      <w:szCs w:val="20"/>
    </w:rPr>
  </w:style>
  <w:style w:type="character" w:customStyle="1" w:styleId="ad">
    <w:name w:val="Текст сноски Знак"/>
    <w:basedOn w:val="a0"/>
    <w:link w:val="ac"/>
    <w:rsid w:val="004D16F7"/>
  </w:style>
  <w:style w:type="character" w:styleId="ae">
    <w:name w:val="footnote reference"/>
    <w:rsid w:val="004D16F7"/>
    <w:rPr>
      <w:vertAlign w:val="superscript"/>
    </w:rPr>
  </w:style>
  <w:style w:type="character" w:customStyle="1" w:styleId="af">
    <w:name w:val="Îñíîâíîé øðèôò"/>
    <w:rsid w:val="00CF5175"/>
  </w:style>
  <w:style w:type="character" w:customStyle="1" w:styleId="oeaa16e8">
    <w:name w:val="çíàoea ñíîña@16e8"/>
    <w:rsid w:val="00CF5175"/>
    <w:rPr>
      <w:vertAlign w:val="superscript"/>
    </w:rPr>
  </w:style>
  <w:style w:type="paragraph" w:customStyle="1" w:styleId="af0">
    <w:name w:val="Òàáëèöà"/>
    <w:basedOn w:val="a"/>
    <w:rsid w:val="00CF5175"/>
    <w:pPr>
      <w:widowControl w:val="0"/>
      <w:autoSpaceDE w:val="0"/>
      <w:autoSpaceDN w:val="0"/>
      <w:adjustRightInd w:val="0"/>
      <w:spacing w:line="-220" w:lineRule="auto"/>
    </w:pPr>
    <w:rPr>
      <w:rFonts w:ascii="Arial" w:hAnsi="Arial" w:cs="Arial"/>
      <w:sz w:val="20"/>
      <w:szCs w:val="20"/>
    </w:rPr>
  </w:style>
  <w:style w:type="paragraph" w:customStyle="1" w:styleId="af1">
    <w:name w:val="Òà"/>
    <w:basedOn w:val="af0"/>
    <w:rsid w:val="00CF5175"/>
    <w:pPr>
      <w:ind w:left="85"/>
    </w:pPr>
  </w:style>
  <w:style w:type="paragraph" w:styleId="af2">
    <w:name w:val="Balloon Text"/>
    <w:basedOn w:val="a"/>
    <w:link w:val="af3"/>
    <w:rsid w:val="00687FB3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rsid w:val="00687FB3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link w:val="a7"/>
    <w:uiPriority w:val="99"/>
    <w:rsid w:val="00643E4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9D76DF-57B4-4473-9EE3-2B11633FE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VII</vt:lpstr>
    </vt:vector>
  </TitlesOfParts>
  <Company>Ryazoblkomstat</Company>
  <LinksUpToDate>false</LinksUpToDate>
  <CharactersWithSpaces>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VII</dc:title>
  <dc:creator>Довольный пользователь Microsoft Office</dc:creator>
  <cp:lastModifiedBy>Лукашова Наталья Михайловна</cp:lastModifiedBy>
  <cp:revision>3</cp:revision>
  <cp:lastPrinted>2024-09-25T08:14:00Z</cp:lastPrinted>
  <dcterms:created xsi:type="dcterms:W3CDTF">2024-10-28T12:01:00Z</dcterms:created>
  <dcterms:modified xsi:type="dcterms:W3CDTF">2024-10-28T12:01:00Z</dcterms:modified>
</cp:coreProperties>
</file>